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53C" w14:textId="73192119" w:rsidR="00F12C76" w:rsidRPr="008E571F" w:rsidRDefault="008E571F" w:rsidP="008E571F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8E571F">
        <w:rPr>
          <w:b/>
          <w:bCs/>
          <w:sz w:val="36"/>
          <w:szCs w:val="36"/>
        </w:rPr>
        <w:t>Расписание маршрута № 5Л «</w:t>
      </w:r>
      <w:r w:rsidRPr="008E571F">
        <w:rPr>
          <w:b/>
          <w:bCs/>
          <w:sz w:val="36"/>
          <w:szCs w:val="36"/>
        </w:rPr>
        <w:t xml:space="preserve">Областной роддом - </w:t>
      </w:r>
      <w:proofErr w:type="spellStart"/>
      <w:r w:rsidRPr="008E571F">
        <w:rPr>
          <w:b/>
          <w:bCs/>
          <w:sz w:val="36"/>
          <w:szCs w:val="36"/>
        </w:rPr>
        <w:t>ст</w:t>
      </w:r>
      <w:proofErr w:type="spellEnd"/>
      <w:r w:rsidRPr="008E571F">
        <w:rPr>
          <w:b/>
          <w:bCs/>
          <w:sz w:val="36"/>
          <w:szCs w:val="36"/>
        </w:rPr>
        <w:t>-н «Металлург» - Областной роддом</w:t>
      </w:r>
      <w:r w:rsidRPr="008E571F">
        <w:rPr>
          <w:b/>
          <w:bCs/>
          <w:sz w:val="36"/>
          <w:szCs w:val="36"/>
        </w:rPr>
        <w:t>»</w:t>
      </w:r>
    </w:p>
    <w:p w14:paraId="085EA0FD" w14:textId="3152B538" w:rsidR="008E571F" w:rsidRDefault="008E571F" w:rsidP="008E571F">
      <w:pPr>
        <w:spacing w:after="0"/>
        <w:ind w:firstLine="709"/>
        <w:jc w:val="center"/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0"/>
        <w:gridCol w:w="11622"/>
      </w:tblGrid>
      <w:tr w:rsidR="008E571F" w:rsidRPr="008E571F" w14:paraId="52CC60BA" w14:textId="77777777" w:rsidTr="008E571F">
        <w:trPr>
          <w:trHeight w:val="599"/>
        </w:trPr>
        <w:tc>
          <w:tcPr>
            <w:tcW w:w="1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0E61" w14:textId="77777777" w:rsidR="008E571F" w:rsidRPr="008E571F" w:rsidRDefault="008E571F" w:rsidP="008E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Повседневное</w:t>
            </w:r>
          </w:p>
        </w:tc>
      </w:tr>
      <w:tr w:rsidR="008E571F" w:rsidRPr="008E571F" w14:paraId="084B0A1E" w14:textId="77777777" w:rsidTr="008E571F">
        <w:trPr>
          <w:trHeight w:val="599"/>
        </w:trPr>
        <w:tc>
          <w:tcPr>
            <w:tcW w:w="1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8FF9" w14:textId="6A88BA44" w:rsidR="008E571F" w:rsidRPr="008E571F" w:rsidRDefault="008E571F" w:rsidP="008E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отправление </w:t>
            </w:r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с Областного роддома</w:t>
            </w:r>
          </w:p>
        </w:tc>
      </w:tr>
      <w:tr w:rsidR="008E571F" w:rsidRPr="008E571F" w14:paraId="17DBFA2E" w14:textId="77777777" w:rsidTr="008E571F">
        <w:trPr>
          <w:trHeight w:val="59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DF64" w14:textId="77777777" w:rsidR="008E571F" w:rsidRPr="008E571F" w:rsidRDefault="008E571F" w:rsidP="008E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N графика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589" w14:textId="77777777" w:rsidR="008E571F" w:rsidRPr="008E571F" w:rsidRDefault="008E571F" w:rsidP="008E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время (час</w:t>
            </w:r>
            <w:proofErr w:type="gramStart"/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.</w:t>
            </w:r>
            <w:proofErr w:type="gramEnd"/>
            <w:r w:rsidRPr="008E571F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 и мин.)</w:t>
            </w:r>
          </w:p>
        </w:tc>
      </w:tr>
      <w:tr w:rsidR="008E571F" w:rsidRPr="008E571F" w14:paraId="36B27D47" w14:textId="77777777" w:rsidTr="008E571F">
        <w:trPr>
          <w:trHeight w:val="2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6F48" w14:textId="77777777" w:rsidR="008E571F" w:rsidRPr="008E571F" w:rsidRDefault="008E571F" w:rsidP="008E571F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C52" w14:textId="77777777" w:rsidR="008E571F" w:rsidRPr="008E571F" w:rsidRDefault="008E571F" w:rsidP="008E571F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6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00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6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:4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7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20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8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00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; 8: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40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10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2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; 11:20; 12:20; 13:20; 14:20; 16:00; 17:00; 18:00; 19:00; 20:00; 21:00</w:t>
            </w:r>
          </w:p>
        </w:tc>
      </w:tr>
      <w:tr w:rsidR="008E571F" w:rsidRPr="008E571F" w14:paraId="2640E990" w14:textId="77777777" w:rsidTr="008E571F">
        <w:trPr>
          <w:trHeight w:val="10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DC10" w14:textId="77777777" w:rsidR="008E571F" w:rsidRPr="008E571F" w:rsidRDefault="008E571F" w:rsidP="008E571F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2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58C2" w14:textId="77777777" w:rsidR="008E571F" w:rsidRPr="008E571F" w:rsidRDefault="008E571F" w:rsidP="008E571F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</w:pP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6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20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7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00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7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40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8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20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9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00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 xml:space="preserve">; 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9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: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4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val="en-US" w:eastAsia="ru-RU"/>
                <w14:ligatures w14:val="none"/>
              </w:rPr>
              <w:t>0</w:t>
            </w:r>
            <w:r w:rsidRPr="008E571F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; 11:40; 12:40; 13:40; 15:40; 16:20; 17:20; 18:20; 19:20; 20:20; 21:20</w:t>
            </w:r>
          </w:p>
        </w:tc>
      </w:tr>
    </w:tbl>
    <w:p w14:paraId="4CFEFEBC" w14:textId="77777777" w:rsidR="008E571F" w:rsidRDefault="008E571F" w:rsidP="008E571F">
      <w:pPr>
        <w:spacing w:after="0"/>
        <w:ind w:firstLine="709"/>
        <w:jc w:val="center"/>
      </w:pPr>
    </w:p>
    <w:sectPr w:rsidR="008E571F" w:rsidSect="008E571F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1F"/>
    <w:rsid w:val="006C0B77"/>
    <w:rsid w:val="008242FF"/>
    <w:rsid w:val="00870751"/>
    <w:rsid w:val="008E571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718"/>
  <w15:chartTrackingRefBased/>
  <w15:docId w15:val="{2E600AEC-DE9B-4FFF-AA38-B9D6985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65D2-C301-41AB-B449-E7486FC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2023-11-02T08:23:00Z</dcterms:created>
  <dcterms:modified xsi:type="dcterms:W3CDTF">2023-11-02T08:25:00Z</dcterms:modified>
</cp:coreProperties>
</file>