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9ED" w:rsidRPr="004F0EE0" w:rsidRDefault="008719ED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719ED" w:rsidRPr="004F0EE0" w:rsidRDefault="008719ED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F0EE0">
        <w:rPr>
          <w:rFonts w:ascii="PT Astra Serif" w:hAnsi="PT Astra Serif"/>
          <w:b/>
        </w:rPr>
        <w:t>СВОДНЫЙ УРОВЕНЬ КАЧЕСТВА ФИНАНСОВОГО МЕНЕДЖМЕНТА</w:t>
      </w:r>
    </w:p>
    <w:p w:rsidR="008719ED" w:rsidRPr="004F0EE0" w:rsidRDefault="008719ED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F0EE0">
        <w:rPr>
          <w:rFonts w:ascii="PT Astra Serif" w:hAnsi="PT Astra Serif"/>
          <w:b/>
        </w:rPr>
        <w:t>ГЛАВНЫХ АДМИНИСТРАТОРОВ БЮДЖЕТНЫХ СРЕДСТВ</w:t>
      </w:r>
    </w:p>
    <w:p w:rsidR="008719ED" w:rsidRPr="004F0EE0" w:rsidRDefault="00681DF2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F0EE0">
        <w:rPr>
          <w:rFonts w:ascii="PT Astra Serif" w:hAnsi="PT Astra Serif"/>
          <w:b/>
        </w:rPr>
        <w:t xml:space="preserve"> </w:t>
      </w:r>
      <w:r w:rsidR="004F0EE0" w:rsidRPr="004F0EE0">
        <w:rPr>
          <w:rFonts w:ascii="PT Astra Serif" w:hAnsi="PT Astra Serif"/>
          <w:b/>
        </w:rPr>
        <w:t>за</w:t>
      </w:r>
      <w:r w:rsidR="00D54D5A" w:rsidRPr="004F0EE0">
        <w:rPr>
          <w:rFonts w:ascii="PT Astra Serif" w:hAnsi="PT Astra Serif"/>
          <w:b/>
        </w:rPr>
        <w:t xml:space="preserve"> 1 квартал 2024 года</w:t>
      </w:r>
    </w:p>
    <w:p w:rsidR="008719ED" w:rsidRPr="004F0EE0" w:rsidRDefault="008719ED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F0EE0">
        <w:rPr>
          <w:rFonts w:ascii="PT Astra Serif" w:hAnsi="PT Astra Serif"/>
          <w:b/>
        </w:rPr>
        <w:t>(1 группа главных администраторов бюджетных средств</w:t>
      </w:r>
    </w:p>
    <w:p w:rsidR="008719ED" w:rsidRDefault="008719ED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F0EE0">
        <w:rPr>
          <w:rFonts w:ascii="PT Astra Serif" w:hAnsi="PT Astra Serif"/>
          <w:b/>
        </w:rPr>
        <w:t xml:space="preserve"> муниципального образования город Тула)</w:t>
      </w:r>
    </w:p>
    <w:p w:rsidR="004F0EE0" w:rsidRPr="004F0EE0" w:rsidRDefault="004F0EE0" w:rsidP="008719E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tbl>
      <w:tblPr>
        <w:tblW w:w="990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8719ED" w:rsidRPr="003449CD" w:rsidTr="0015726C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 xml:space="preserve">№ п/п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449CD">
              <w:rPr>
                <w:rFonts w:ascii="PT Astra Serif" w:hAnsi="PT Astra Serif"/>
                <w:sz w:val="22"/>
                <w:szCs w:val="22"/>
              </w:rPr>
              <w:t>Наименование главных администраторов</w:t>
            </w:r>
          </w:p>
          <w:p w:rsidR="008719ED" w:rsidRPr="003449CD" w:rsidRDefault="008719ED" w:rsidP="001572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449CD">
              <w:rPr>
                <w:rFonts w:ascii="PT Astra Serif" w:hAnsi="PT Astra Serif"/>
                <w:sz w:val="22"/>
                <w:szCs w:val="22"/>
              </w:rPr>
              <w:t>бюджетных средств муниципального</w:t>
            </w:r>
          </w:p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образования город Тула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  <w:lang w:val="en-US"/>
              </w:rPr>
              <w:t>Q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 xml:space="preserve"> – уровень качества финансового менеджмента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 xml:space="preserve">Суммарная 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>оценка качества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финансового 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менеджмента 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 xml:space="preserve">Максимальная 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>оценка качества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 xml:space="preserve">финансового 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>менеджмента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br/>
              <w:t>(MAX)</w:t>
            </w:r>
          </w:p>
        </w:tc>
      </w:tr>
      <w:tr w:rsidR="008719ED" w:rsidRPr="003449CD" w:rsidTr="0015726C">
        <w:trPr>
          <w:cantSplit/>
          <w:trHeight w:val="29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9ED" w:rsidRPr="003449CD" w:rsidRDefault="008719ED" w:rsidP="0015726C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5</w:t>
            </w:r>
          </w:p>
        </w:tc>
      </w:tr>
      <w:tr w:rsidR="00A6072D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72D" w:rsidRPr="003449CD" w:rsidRDefault="00A6072D" w:rsidP="00500F76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1.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72D" w:rsidRPr="003449CD" w:rsidRDefault="00A6072D" w:rsidP="00500F76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Управление культуры и туризма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072D" w:rsidRPr="003449CD" w:rsidRDefault="00D54D5A" w:rsidP="00500F76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072D" w:rsidRPr="003449CD" w:rsidRDefault="00D54D5A" w:rsidP="00500F76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6072D" w:rsidRPr="003449CD" w:rsidRDefault="00D54D5A" w:rsidP="00500F76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75</w:t>
            </w:r>
          </w:p>
        </w:tc>
      </w:tr>
      <w:tr w:rsidR="004F0EE0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 xml:space="preserve">Управление по транспорту и дорожному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0,986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</w:t>
            </w:r>
            <w:r w:rsidRPr="003449CD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4F0EE0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 xml:space="preserve">Управление по городскому хозяйству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0,969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4F0EE0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 xml:space="preserve">Финансовое управление администрации города Тулы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0,892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4F0EE0" w:rsidRPr="003449CD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0,880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75</w:t>
            </w:r>
          </w:p>
        </w:tc>
      </w:tr>
      <w:tr w:rsidR="004F0EE0" w:rsidRPr="003449CD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6.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70</w:t>
            </w:r>
          </w:p>
        </w:tc>
      </w:tr>
      <w:tr w:rsidR="004F0EE0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Администрация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0,725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8</w:t>
            </w:r>
            <w:r w:rsidRPr="003449CD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4F0EE0" w:rsidRPr="003449CD" w:rsidTr="0015726C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Управление образования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75</w:t>
            </w:r>
          </w:p>
        </w:tc>
      </w:tr>
      <w:tr w:rsidR="004F0EE0" w:rsidRPr="003449CD" w:rsidTr="00500F7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</w:t>
            </w:r>
            <w:r w:rsidRPr="003449CD">
              <w:rPr>
                <w:rFonts w:ascii="PT Astra Serif" w:hAnsi="PT Astra Serif" w:cs="Times New Roman"/>
                <w:sz w:val="22"/>
                <w:szCs w:val="22"/>
              </w:rPr>
              <w:t>.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EE0" w:rsidRPr="003449CD" w:rsidRDefault="004F0EE0" w:rsidP="004F0EE0">
            <w:pPr>
              <w:rPr>
                <w:rFonts w:ascii="PT Astra Serif" w:hAnsi="PT Astra Serif"/>
                <w:bCs/>
                <w:sz w:val="22"/>
                <w:szCs w:val="22"/>
              </w:rPr>
            </w:pPr>
            <w:r w:rsidRPr="003449CD">
              <w:rPr>
                <w:rFonts w:ascii="PT Astra Serif" w:hAnsi="PT Astra Serif"/>
                <w:bCs/>
                <w:sz w:val="22"/>
                <w:szCs w:val="22"/>
              </w:rPr>
              <w:t>Управление по благоустройству администрации города Тулы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sz w:val="22"/>
                <w:szCs w:val="22"/>
              </w:rPr>
              <w:t>0,714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</w:p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F0EE0" w:rsidRPr="003449CD" w:rsidRDefault="004F0EE0" w:rsidP="004F0EE0">
            <w:pPr>
              <w:jc w:val="right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70</w:t>
            </w:r>
          </w:p>
        </w:tc>
      </w:tr>
      <w:tr w:rsidR="004F0EE0" w:rsidRPr="003449CD" w:rsidTr="0015726C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Оценка среднего уровня мониторинга качества финансового менеджмента главных администраторов бюджетных средств муниципального образования город Тула (MR)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0,852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EE0" w:rsidRPr="003449CD" w:rsidRDefault="004F0EE0" w:rsidP="004F0EE0">
            <w:pPr>
              <w:pStyle w:val="ConsPlusCell"/>
              <w:widowControl/>
              <w:jc w:val="right"/>
              <w:rPr>
                <w:rFonts w:ascii="PT Astra Serif" w:hAnsi="PT Astra Serif" w:cs="Times New Roman"/>
                <w:sz w:val="22"/>
                <w:szCs w:val="22"/>
              </w:rPr>
            </w:pPr>
            <w:r w:rsidRPr="003449CD">
              <w:rPr>
                <w:rFonts w:ascii="PT Astra Serif" w:hAnsi="PT Astra Serif" w:cs="Times New Roman"/>
                <w:sz w:val="22"/>
                <w:szCs w:val="22"/>
              </w:rPr>
              <w:t>X</w:t>
            </w:r>
          </w:p>
        </w:tc>
      </w:tr>
    </w:tbl>
    <w:p w:rsidR="008719ED" w:rsidRDefault="008719ED" w:rsidP="008719ED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3449CD">
        <w:rPr>
          <w:rFonts w:ascii="PT Astra Serif" w:hAnsi="PT Astra Serif"/>
        </w:rPr>
        <w:t xml:space="preserve">     </w:t>
      </w:r>
    </w:p>
    <w:p w:rsidR="004F0EE0" w:rsidRPr="003449CD" w:rsidRDefault="004F0EE0" w:rsidP="008719ED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719ED" w:rsidRPr="003449CD" w:rsidRDefault="008719ED" w:rsidP="008719E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449CD">
        <w:rPr>
          <w:rFonts w:ascii="PT Astra Serif" w:hAnsi="PT Astra Serif"/>
          <w:sz w:val="28"/>
          <w:szCs w:val="28"/>
        </w:rPr>
        <w:t xml:space="preserve">Начальник отдела методологии и сопровождения </w:t>
      </w:r>
    </w:p>
    <w:p w:rsidR="008719ED" w:rsidRPr="003449CD" w:rsidRDefault="008719ED" w:rsidP="008719E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449CD">
        <w:rPr>
          <w:rFonts w:ascii="PT Astra Serif" w:hAnsi="PT Astra Serif"/>
          <w:sz w:val="28"/>
          <w:szCs w:val="28"/>
        </w:rPr>
        <w:t xml:space="preserve">муниципальных программ финансового управления   </w:t>
      </w:r>
    </w:p>
    <w:p w:rsidR="008719ED" w:rsidRPr="003449CD" w:rsidRDefault="008719ED" w:rsidP="008719E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449CD">
        <w:rPr>
          <w:rFonts w:ascii="PT Astra Serif" w:hAnsi="PT Astra Serif"/>
          <w:sz w:val="28"/>
          <w:szCs w:val="28"/>
        </w:rPr>
        <w:t>администрации города Тулы                                                                       И.В. Ульчонок</w:t>
      </w:r>
    </w:p>
    <w:p w:rsidR="00B40FFE" w:rsidRPr="003449CD" w:rsidRDefault="004F0EE0">
      <w:pPr>
        <w:rPr>
          <w:rFonts w:ascii="PT Astra Serif" w:hAnsi="PT Astra Serif"/>
        </w:rPr>
      </w:pPr>
      <w:bookmarkStart w:id="0" w:name="_GoBack"/>
      <w:bookmarkEnd w:id="0"/>
    </w:p>
    <w:sectPr w:rsidR="00B40FFE" w:rsidRPr="003449CD" w:rsidSect="00E70AD6">
      <w:headerReference w:type="first" r:id="rId6"/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E0" w:rsidRDefault="009819E0" w:rsidP="009819E0">
      <w:r>
        <w:separator/>
      </w:r>
    </w:p>
  </w:endnote>
  <w:endnote w:type="continuationSeparator" w:id="0">
    <w:p w:rsidR="009819E0" w:rsidRDefault="009819E0" w:rsidP="0098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E0" w:rsidRDefault="009819E0" w:rsidP="009819E0">
      <w:r>
        <w:separator/>
      </w:r>
    </w:p>
  </w:footnote>
  <w:footnote w:type="continuationSeparator" w:id="0">
    <w:p w:rsidR="009819E0" w:rsidRDefault="009819E0" w:rsidP="0098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52F" w:rsidRDefault="004F0EE0">
    <w:pPr>
      <w:pStyle w:val="a3"/>
    </w:pPr>
  </w:p>
  <w:p w:rsidR="00C4652F" w:rsidRDefault="004F0E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ED"/>
    <w:rsid w:val="0001718F"/>
    <w:rsid w:val="00066A84"/>
    <w:rsid w:val="002671E7"/>
    <w:rsid w:val="003449CD"/>
    <w:rsid w:val="004514B7"/>
    <w:rsid w:val="004F0EE0"/>
    <w:rsid w:val="00564832"/>
    <w:rsid w:val="00681DF2"/>
    <w:rsid w:val="008719ED"/>
    <w:rsid w:val="009819E0"/>
    <w:rsid w:val="00A6072D"/>
    <w:rsid w:val="00C67242"/>
    <w:rsid w:val="00D45D4A"/>
    <w:rsid w:val="00D54D5A"/>
    <w:rsid w:val="00E3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1B3D8-2AF2-4D0E-A222-A312188A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1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719E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719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9819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19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PritulaSO</cp:lastModifiedBy>
  <cp:revision>11</cp:revision>
  <dcterms:created xsi:type="dcterms:W3CDTF">2023-02-07T07:04:00Z</dcterms:created>
  <dcterms:modified xsi:type="dcterms:W3CDTF">2024-04-16T06:35:00Z</dcterms:modified>
</cp:coreProperties>
</file>