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4F7" w:rsidRPr="006766CD" w:rsidRDefault="002A54F7" w:rsidP="002A54F7">
      <w:pPr>
        <w:jc w:val="both"/>
        <w:rPr>
          <w:rFonts w:ascii="PT Astra Serif" w:hAnsi="PT Astra Serif"/>
          <w:sz w:val="28"/>
          <w:szCs w:val="28"/>
          <w:lang w:val="en-US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2A54F7">
      <w:pPr>
        <w:jc w:val="both"/>
        <w:rPr>
          <w:rFonts w:ascii="PT Astra Serif" w:hAnsi="PT Astra Serif"/>
          <w:sz w:val="28"/>
          <w:szCs w:val="28"/>
        </w:rPr>
      </w:pPr>
    </w:p>
    <w:p w:rsidR="002A54F7" w:rsidRPr="007C36C9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</w:p>
    <w:p w:rsidR="002A54F7" w:rsidRPr="003F637A" w:rsidRDefault="002A54F7" w:rsidP="00642B21">
      <w:pPr>
        <w:tabs>
          <w:tab w:val="left" w:pos="6237"/>
        </w:tabs>
        <w:spacing w:line="276" w:lineRule="auto"/>
        <w:ind w:right="3969" w:firstLine="0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Об определении границ территорий, прилегающих к </w:t>
      </w:r>
      <w:r>
        <w:rPr>
          <w:rFonts w:ascii="PT Astra Serif" w:hAnsi="PT Astra Serif"/>
          <w:sz w:val="28"/>
          <w:szCs w:val="28"/>
        </w:rPr>
        <w:t xml:space="preserve">образовательным </w:t>
      </w:r>
      <w:r w:rsidRPr="003F637A">
        <w:rPr>
          <w:rFonts w:ascii="PT Astra Serif" w:hAnsi="PT Astra Serif"/>
          <w:sz w:val="28"/>
          <w:szCs w:val="28"/>
        </w:rPr>
        <w:t>объектам, расположенным на территории муниципального образования город Тула,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C732EB">
        <w:rPr>
          <w:rFonts w:ascii="PT Astra Serif" w:hAnsi="PT Astra Serif"/>
          <w:sz w:val="28"/>
          <w:szCs w:val="28"/>
        </w:rPr>
        <w:t xml:space="preserve"> </w:t>
      </w:r>
    </w:p>
    <w:p w:rsidR="002A54F7" w:rsidRPr="003F637A" w:rsidRDefault="002A54F7" w:rsidP="00642B21">
      <w:pPr>
        <w:jc w:val="both"/>
        <w:rPr>
          <w:rFonts w:ascii="PT Astra Serif" w:hAnsi="PT Astra Serif"/>
          <w:sz w:val="28"/>
          <w:szCs w:val="28"/>
        </w:rPr>
      </w:pPr>
    </w:p>
    <w:p w:rsidR="002A54F7" w:rsidRPr="003F637A" w:rsidRDefault="002A54F7" w:rsidP="00642B21">
      <w:pPr>
        <w:jc w:val="both"/>
        <w:rPr>
          <w:rFonts w:ascii="PT Astra Serif" w:hAnsi="PT Astra Serif"/>
          <w:sz w:val="28"/>
          <w:szCs w:val="28"/>
        </w:rPr>
      </w:pPr>
    </w:p>
    <w:p w:rsidR="002A54F7" w:rsidRPr="003F637A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В соответствии с Федеральным законом от 6 октября 2003 года                         № 131- ФЗ «Об общих принципах организации местного самоуправления в Российской Федерации», Федеральным законом от 22 ноября 1995 года        №171-ФЗ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администрации города Тулы от 28.05.2013 №1378 «О проведении работы по определению границ прилегающих к некоторым организациям и объектам территорий, на которых не допускается розничная продажа алкогольной продукции», на основании Устава муниципального образования </w:t>
      </w:r>
      <w:r w:rsidR="00777BA5">
        <w:rPr>
          <w:rFonts w:ascii="PT Astra Serif" w:hAnsi="PT Astra Serif"/>
          <w:sz w:val="28"/>
          <w:szCs w:val="28"/>
        </w:rPr>
        <w:t xml:space="preserve">городской округ </w:t>
      </w:r>
      <w:r w:rsidRPr="003F637A">
        <w:rPr>
          <w:rFonts w:ascii="PT Astra Serif" w:hAnsi="PT Astra Serif"/>
          <w:sz w:val="28"/>
          <w:szCs w:val="28"/>
        </w:rPr>
        <w:t>город Тула администрация города Тулы ПОСТАНОВЛЯЕТ:</w:t>
      </w:r>
    </w:p>
    <w:p w:rsidR="002A54F7" w:rsidRDefault="002A54F7" w:rsidP="00642B21">
      <w:pPr>
        <w:numPr>
          <w:ilvl w:val="0"/>
          <w:numId w:val="1"/>
        </w:numPr>
        <w:spacing w:line="276" w:lineRule="auto"/>
        <w:ind w:left="0" w:firstLine="709"/>
        <w:jc w:val="both"/>
        <w:rPr>
          <w:rFonts w:ascii="PT Astra Serif" w:hAnsi="PT Astra Serif"/>
          <w:bCs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Определить </w:t>
      </w:r>
      <w:r w:rsidRPr="003F637A">
        <w:rPr>
          <w:rFonts w:ascii="PT Astra Serif" w:hAnsi="PT Astra Serif"/>
          <w:bCs/>
          <w:sz w:val="28"/>
          <w:szCs w:val="28"/>
        </w:rPr>
        <w:t xml:space="preserve">границы </w:t>
      </w:r>
      <w:r w:rsidRPr="003F637A">
        <w:rPr>
          <w:rFonts w:ascii="PT Astra Serif" w:hAnsi="PT Astra Serif"/>
          <w:sz w:val="28"/>
          <w:szCs w:val="28"/>
        </w:rPr>
        <w:t xml:space="preserve">территорий, прилегающих к </w:t>
      </w:r>
      <w:r>
        <w:rPr>
          <w:rFonts w:ascii="PT Astra Serif" w:hAnsi="PT Astra Serif"/>
          <w:sz w:val="28"/>
          <w:szCs w:val="28"/>
        </w:rPr>
        <w:t xml:space="preserve">образовательным </w:t>
      </w:r>
      <w:r w:rsidRPr="003F637A">
        <w:rPr>
          <w:rFonts w:ascii="PT Astra Serif" w:hAnsi="PT Astra Serif"/>
          <w:sz w:val="28"/>
          <w:szCs w:val="28"/>
        </w:rPr>
        <w:t>объектам, расположенным на территории муниципального образования город Тула,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по следующим адресам:</w:t>
      </w:r>
    </w:p>
    <w:p w:rsidR="0039010B" w:rsidRDefault="0039010B" w:rsidP="00642B21">
      <w:pPr>
        <w:pStyle w:val="a5"/>
        <w:spacing w:line="276" w:lineRule="auto"/>
        <w:ind w:left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МБОУ «Центр образования №</w:t>
      </w:r>
      <w:r w:rsidR="007B6D99">
        <w:rPr>
          <w:rFonts w:ascii="PT Astra Serif" w:hAnsi="PT Astra Serif"/>
          <w:sz w:val="28"/>
          <w:szCs w:val="28"/>
        </w:rPr>
        <w:t>21</w:t>
      </w:r>
      <w:r>
        <w:rPr>
          <w:rFonts w:ascii="PT Astra Serif" w:hAnsi="PT Astra Serif"/>
          <w:sz w:val="28"/>
          <w:szCs w:val="28"/>
        </w:rPr>
        <w:t xml:space="preserve"> им. Л.Н. Толстого»</w:t>
      </w:r>
      <w:r w:rsidRPr="00FB1F55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по адресу: </w:t>
      </w:r>
      <w:r w:rsidR="007B6D99">
        <w:rPr>
          <w:rFonts w:ascii="PT Astra Serif" w:hAnsi="PT Astra Serif"/>
          <w:sz w:val="28"/>
          <w:szCs w:val="28"/>
        </w:rPr>
        <w:t>г.</w:t>
      </w:r>
      <w:r w:rsidR="008D2588">
        <w:rPr>
          <w:rFonts w:ascii="PT Astra Serif" w:hAnsi="PT Astra Serif"/>
          <w:sz w:val="28"/>
          <w:szCs w:val="28"/>
        </w:rPr>
        <w:t xml:space="preserve">Тула, </w:t>
      </w:r>
      <w:r w:rsidR="007B6D99">
        <w:rPr>
          <w:rFonts w:ascii="PT Astra Serif" w:hAnsi="PT Astra Serif"/>
          <w:sz w:val="28"/>
          <w:szCs w:val="28"/>
        </w:rPr>
        <w:t xml:space="preserve">ул.Самоварная, </w:t>
      </w:r>
      <w:r w:rsidR="0008403F">
        <w:rPr>
          <w:rFonts w:ascii="PT Astra Serif" w:hAnsi="PT Astra Serif"/>
          <w:sz w:val="28"/>
          <w:szCs w:val="28"/>
        </w:rPr>
        <w:t>д.</w:t>
      </w:r>
      <w:r w:rsidR="007B6D99">
        <w:rPr>
          <w:rFonts w:ascii="PT Astra Serif" w:hAnsi="PT Astra Serif"/>
          <w:sz w:val="28"/>
          <w:szCs w:val="28"/>
        </w:rPr>
        <w:t>25</w:t>
      </w:r>
      <w:r w:rsidR="008D21A5">
        <w:rPr>
          <w:rFonts w:ascii="PT Astra Serif" w:hAnsi="PT Astra Serif"/>
          <w:sz w:val="28"/>
          <w:szCs w:val="28"/>
        </w:rPr>
        <w:t xml:space="preserve"> (приложение 1</w:t>
      </w:r>
      <w:r>
        <w:rPr>
          <w:rFonts w:ascii="PT Astra Serif" w:hAnsi="PT Astra Serif"/>
          <w:sz w:val="28"/>
          <w:szCs w:val="28"/>
        </w:rPr>
        <w:t>);</w:t>
      </w:r>
      <w:bookmarkStart w:id="0" w:name="_GoBack"/>
      <w:bookmarkEnd w:id="0"/>
    </w:p>
    <w:p w:rsidR="0039010B" w:rsidRDefault="0039010B" w:rsidP="00642B21">
      <w:pPr>
        <w:pStyle w:val="a5"/>
        <w:spacing w:line="276" w:lineRule="auto"/>
        <w:ind w:left="0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МБОУ «Центр образования №</w:t>
      </w:r>
      <w:r w:rsidR="007B6D99">
        <w:rPr>
          <w:rFonts w:ascii="PT Astra Serif" w:hAnsi="PT Astra Serif"/>
          <w:sz w:val="28"/>
          <w:szCs w:val="28"/>
        </w:rPr>
        <w:t>37</w:t>
      </w:r>
      <w:r w:rsidRPr="005C1170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им. </w:t>
      </w:r>
      <w:r w:rsidR="007B6D99">
        <w:rPr>
          <w:rFonts w:ascii="PT Astra Serif" w:hAnsi="PT Astra Serif"/>
          <w:sz w:val="28"/>
          <w:szCs w:val="28"/>
        </w:rPr>
        <w:t>В.П. Храмченко</w:t>
      </w:r>
      <w:r>
        <w:rPr>
          <w:rFonts w:ascii="PT Astra Serif" w:hAnsi="PT Astra Serif"/>
          <w:sz w:val="28"/>
          <w:szCs w:val="28"/>
        </w:rPr>
        <w:t>»</w:t>
      </w:r>
      <w:r w:rsidRPr="00FB1F55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по адресу: </w:t>
      </w:r>
      <w:r w:rsidR="007B6D99">
        <w:rPr>
          <w:rFonts w:ascii="PT Astra Serif" w:hAnsi="PT Astra Serif"/>
          <w:sz w:val="28"/>
          <w:szCs w:val="28"/>
        </w:rPr>
        <w:t>г.</w:t>
      </w:r>
      <w:r w:rsidR="00737B0D">
        <w:rPr>
          <w:rFonts w:ascii="PT Astra Serif" w:hAnsi="PT Astra Serif"/>
          <w:sz w:val="28"/>
          <w:szCs w:val="28"/>
        </w:rPr>
        <w:t>Тула</w:t>
      </w:r>
      <w:r>
        <w:rPr>
          <w:rFonts w:ascii="PT Astra Serif" w:hAnsi="PT Astra Serif"/>
          <w:sz w:val="28"/>
          <w:szCs w:val="28"/>
        </w:rPr>
        <w:t xml:space="preserve">, </w:t>
      </w:r>
      <w:r w:rsidR="00737B0D">
        <w:rPr>
          <w:rFonts w:ascii="PT Astra Serif" w:hAnsi="PT Astra Serif"/>
          <w:sz w:val="28"/>
          <w:szCs w:val="28"/>
        </w:rPr>
        <w:t xml:space="preserve">                        </w:t>
      </w:r>
      <w:r>
        <w:rPr>
          <w:rFonts w:ascii="PT Astra Serif" w:hAnsi="PT Astra Serif"/>
          <w:sz w:val="28"/>
          <w:szCs w:val="28"/>
        </w:rPr>
        <w:t xml:space="preserve">ул. </w:t>
      </w:r>
      <w:r w:rsidR="007B6D99">
        <w:rPr>
          <w:rFonts w:ascii="PT Astra Serif" w:hAnsi="PT Astra Serif"/>
          <w:sz w:val="28"/>
          <w:szCs w:val="28"/>
        </w:rPr>
        <w:t>Академика Насоновой</w:t>
      </w:r>
      <w:r w:rsidR="008D21A5">
        <w:rPr>
          <w:rFonts w:ascii="PT Astra Serif" w:hAnsi="PT Astra Serif"/>
          <w:sz w:val="28"/>
          <w:szCs w:val="28"/>
        </w:rPr>
        <w:t>, д.</w:t>
      </w:r>
      <w:r w:rsidR="007B6D99">
        <w:rPr>
          <w:rFonts w:ascii="PT Astra Serif" w:hAnsi="PT Astra Serif"/>
          <w:sz w:val="28"/>
          <w:szCs w:val="28"/>
        </w:rPr>
        <w:t>1А</w:t>
      </w:r>
      <w:r w:rsidR="008D21A5">
        <w:rPr>
          <w:rFonts w:ascii="PT Astra Serif" w:hAnsi="PT Astra Serif"/>
          <w:sz w:val="28"/>
          <w:szCs w:val="28"/>
        </w:rPr>
        <w:t xml:space="preserve"> (приложение 2</w:t>
      </w:r>
      <w:r>
        <w:rPr>
          <w:rFonts w:ascii="PT Astra Serif" w:hAnsi="PT Astra Serif"/>
          <w:sz w:val="28"/>
          <w:szCs w:val="28"/>
        </w:rPr>
        <w:t>)</w:t>
      </w:r>
      <w:r w:rsidR="00D42710">
        <w:rPr>
          <w:rFonts w:ascii="PT Astra Serif" w:hAnsi="PT Astra Serif"/>
          <w:sz w:val="28"/>
          <w:szCs w:val="28"/>
        </w:rPr>
        <w:t>.</w:t>
      </w:r>
    </w:p>
    <w:p w:rsidR="002A54F7" w:rsidRPr="003F637A" w:rsidRDefault="002A54F7" w:rsidP="00642B21">
      <w:pPr>
        <w:numPr>
          <w:ilvl w:val="0"/>
          <w:numId w:val="1"/>
        </w:numPr>
        <w:spacing w:line="276" w:lineRule="auto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>Разместить постановление на официальном сайте администрации города Тулы в информационно-телекоммуникационной сети «Интернет».</w:t>
      </w:r>
    </w:p>
    <w:p w:rsidR="002A54F7" w:rsidRPr="003F637A" w:rsidRDefault="002A54F7" w:rsidP="00642B21">
      <w:pPr>
        <w:numPr>
          <w:ilvl w:val="0"/>
          <w:numId w:val="1"/>
        </w:numPr>
        <w:spacing w:line="276" w:lineRule="auto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>Постановление вступает в силу со дня официального опубликования.</w:t>
      </w:r>
    </w:p>
    <w:p w:rsidR="002A54F7" w:rsidRPr="003F637A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</w:p>
    <w:p w:rsidR="002A54F7" w:rsidRPr="003F637A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</w:p>
    <w:p w:rsidR="002A54F7" w:rsidRPr="003F637A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 xml:space="preserve">Глава администрации </w:t>
      </w:r>
    </w:p>
    <w:p w:rsidR="002A54F7" w:rsidRPr="007C36C9" w:rsidRDefault="002A54F7" w:rsidP="00642B21">
      <w:pPr>
        <w:spacing w:line="276" w:lineRule="auto"/>
        <w:jc w:val="both"/>
        <w:rPr>
          <w:rFonts w:ascii="PT Astra Serif" w:hAnsi="PT Astra Serif"/>
          <w:sz w:val="28"/>
          <w:szCs w:val="28"/>
        </w:rPr>
      </w:pPr>
      <w:r w:rsidRPr="003F637A">
        <w:rPr>
          <w:rFonts w:ascii="PT Astra Serif" w:hAnsi="PT Astra Serif"/>
          <w:sz w:val="28"/>
          <w:szCs w:val="28"/>
        </w:rPr>
        <w:t>города Тулы                                                                                   И.И. Беспалов</w:t>
      </w:r>
    </w:p>
    <w:bookmarkStart w:id="1" w:name="_MON_1798625997"/>
    <w:bookmarkEnd w:id="1"/>
    <w:p w:rsidR="002A54F7" w:rsidRDefault="0016543C" w:rsidP="002A54F7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 w:rsidRPr="00E12185">
        <w:rPr>
          <w:rFonts w:ascii="PT Astra Serif" w:hAnsi="PT Astra Serif"/>
          <w:sz w:val="28"/>
          <w:szCs w:val="28"/>
        </w:rPr>
        <w:object w:dxaOrig="9355" w:dyaOrig="4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3pt;height:22.7pt" o:ole="">
            <v:imagedata r:id="rId8" o:title=""/>
          </v:shape>
          <o:OLEObject Type="Embed" ProgID="Word.Document.12" ShapeID="_x0000_i1025" DrawAspect="Content" ObjectID="_1835766779" r:id="rId9">
            <o:FieldCodes>\s</o:FieldCodes>
          </o:OLEObject>
        </w:object>
      </w:r>
    </w:p>
    <w:p w:rsidR="007B07D6" w:rsidRDefault="007B07D6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bookmarkStart w:id="2" w:name="_MON_1798626095"/>
    <w:bookmarkEnd w:id="2"/>
    <w:p w:rsidR="00C04D9C" w:rsidRPr="008D4AB7" w:rsidRDefault="0016543C" w:rsidP="00C04D9C">
      <w:pPr>
        <w:jc w:val="right"/>
        <w:rPr>
          <w:rFonts w:ascii="PT Astra Serif" w:hAnsi="PT Astra Serif"/>
          <w:sz w:val="28"/>
          <w:szCs w:val="28"/>
        </w:rPr>
      </w:pPr>
      <w:r w:rsidRPr="00E12185">
        <w:rPr>
          <w:rFonts w:ascii="PT Astra Serif" w:hAnsi="PT Astra Serif"/>
          <w:sz w:val="28"/>
          <w:szCs w:val="28"/>
        </w:rPr>
        <w:object w:dxaOrig="9639" w:dyaOrig="450">
          <v:shape id="_x0000_i1026" type="#_x0000_t75" style="width:482.45pt;height:22.7pt" o:ole="">
            <v:imagedata r:id="rId10" o:title=""/>
          </v:shape>
          <o:OLEObject Type="Embed" ProgID="Word.Document.12" ShapeID="_x0000_i1026" DrawAspect="Content" ObjectID="_1835766780" r:id="rId11">
            <o:FieldCodes>\s</o:FieldCodes>
          </o:OLEObject>
        </w:object>
      </w:r>
      <w:r w:rsidR="00C04D9C" w:rsidRPr="00C04D9C">
        <w:rPr>
          <w:rFonts w:ascii="PT Astra Serif" w:hAnsi="PT Astra Serif"/>
          <w:sz w:val="28"/>
          <w:szCs w:val="28"/>
        </w:rPr>
        <w:t xml:space="preserve"> </w:t>
      </w:r>
      <w:r w:rsidR="00C04D9C" w:rsidRPr="008D4AB7">
        <w:rPr>
          <w:rFonts w:ascii="PT Astra Serif" w:hAnsi="PT Astra Serif"/>
          <w:sz w:val="28"/>
          <w:szCs w:val="28"/>
        </w:rPr>
        <w:t xml:space="preserve">Приложение </w:t>
      </w:r>
      <w:r w:rsidR="00C04D9C">
        <w:rPr>
          <w:rFonts w:ascii="PT Astra Serif" w:hAnsi="PT Astra Serif"/>
          <w:sz w:val="28"/>
          <w:szCs w:val="28"/>
        </w:rPr>
        <w:t>1</w:t>
      </w:r>
    </w:p>
    <w:p w:rsidR="00C04D9C" w:rsidRPr="008D4AB7" w:rsidRDefault="00C04D9C" w:rsidP="00C04D9C">
      <w:pPr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к постановлению</w:t>
      </w:r>
    </w:p>
    <w:p w:rsidR="00C04D9C" w:rsidRPr="008D4AB7" w:rsidRDefault="00C04D9C" w:rsidP="00C04D9C">
      <w:pPr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2A54F7" w:rsidRDefault="00C04D9C" w:rsidP="00C04D9C">
      <w:pPr>
        <w:spacing w:after="160" w:line="259" w:lineRule="auto"/>
        <w:ind w:firstLine="0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от__________№_______</w:t>
      </w:r>
    </w:p>
    <w:p w:rsidR="00D051BC" w:rsidRDefault="00D051BC" w:rsidP="00B34F32">
      <w:pPr>
        <w:jc w:val="center"/>
        <w:rPr>
          <w:rFonts w:ascii="PT Astra Serif" w:hAnsi="PT Astra Serif"/>
          <w:bCs/>
          <w:sz w:val="28"/>
          <w:szCs w:val="28"/>
        </w:rPr>
      </w:pPr>
    </w:p>
    <w:p w:rsidR="00D051BC" w:rsidRDefault="00D051BC" w:rsidP="00B34F32">
      <w:pPr>
        <w:jc w:val="center"/>
        <w:rPr>
          <w:rFonts w:ascii="PT Astra Serif" w:hAnsi="PT Astra Serif"/>
          <w:bCs/>
          <w:sz w:val="28"/>
          <w:szCs w:val="28"/>
        </w:rPr>
      </w:pPr>
    </w:p>
    <w:p w:rsidR="00B34F32" w:rsidRPr="008D4AB7" w:rsidRDefault="00B34F32" w:rsidP="00B34F32">
      <w:pPr>
        <w:jc w:val="center"/>
        <w:rPr>
          <w:rFonts w:ascii="PT Astra Serif" w:hAnsi="PT Astra Serif"/>
          <w:bCs/>
          <w:sz w:val="28"/>
          <w:szCs w:val="28"/>
        </w:rPr>
      </w:pPr>
      <w:r w:rsidRPr="008D4AB7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B34F32" w:rsidRPr="008D4AB7" w:rsidRDefault="00B34F32" w:rsidP="00B34F32">
      <w:pPr>
        <w:jc w:val="center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 xml:space="preserve">прилегающей к </w:t>
      </w:r>
      <w:r w:rsidR="00405C46" w:rsidRPr="00405C46">
        <w:rPr>
          <w:sz w:val="28"/>
          <w:szCs w:val="28"/>
        </w:rPr>
        <w:t>МБОУ «Центр образования №21» по адресу: г.Тула, ул.Самоварная, 25</w:t>
      </w:r>
      <w:r w:rsidRPr="00FB1F55">
        <w:rPr>
          <w:rFonts w:ascii="PT Astra Serif" w:hAnsi="PT Astra Serif"/>
          <w:sz w:val="28"/>
          <w:szCs w:val="28"/>
        </w:rPr>
        <w:t xml:space="preserve">, </w:t>
      </w:r>
      <w:r w:rsidRPr="008D4AB7">
        <w:rPr>
          <w:rFonts w:ascii="PT Astra Serif" w:hAnsi="PT Astra Serif"/>
          <w:bCs/>
          <w:sz w:val="28"/>
          <w:szCs w:val="28"/>
        </w:rPr>
        <w:t xml:space="preserve">на которой </w:t>
      </w:r>
      <w:r w:rsidRPr="008D4AB7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B34F32" w:rsidRDefault="00B34F32" w:rsidP="00B34F32">
      <w:pPr>
        <w:jc w:val="center"/>
        <w:rPr>
          <w:rFonts w:ascii="PT Astra Serif" w:hAnsi="PT Astra Serif"/>
          <w:sz w:val="28"/>
          <w:szCs w:val="28"/>
        </w:rPr>
      </w:pPr>
    </w:p>
    <w:p w:rsidR="00D051BC" w:rsidRPr="00D051BC" w:rsidRDefault="00DF1048" w:rsidP="00D051BC">
      <w:pPr>
        <w:ind w:firstLine="0"/>
        <w:rPr>
          <w:rFonts w:ascii="PT Astra Serif" w:hAnsi="PT Astra Serif"/>
          <w:sz w:val="28"/>
          <w:szCs w:val="28"/>
        </w:rPr>
      </w:pPr>
      <w:r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555DE1" wp14:editId="1AFF666B">
                <wp:simplePos x="0" y="0"/>
                <wp:positionH relativeFrom="column">
                  <wp:posOffset>5244465</wp:posOffset>
                </wp:positionH>
                <wp:positionV relativeFrom="paragraph">
                  <wp:posOffset>3343275</wp:posOffset>
                </wp:positionV>
                <wp:extent cx="828675" cy="485775"/>
                <wp:effectExtent l="1504950" t="1447800" r="28575" b="28575"/>
                <wp:wrapNone/>
                <wp:docPr id="10" name="Выноска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85775"/>
                        </a:xfrm>
                        <a:prstGeom prst="borderCallout1">
                          <a:avLst>
                            <a:gd name="adj1" fmla="val -291131"/>
                            <a:gd name="adj2" fmla="val -178691"/>
                            <a:gd name="adj3" fmla="val 45849"/>
                            <a:gd name="adj4" fmla="val -58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51BC" w:rsidRPr="002D1532" w:rsidRDefault="00D051BC" w:rsidP="00810549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555DE1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10" o:spid="_x0000_s1026" type="#_x0000_t47" style="position:absolute;margin-left:412.95pt;margin-top:263.25pt;width:65.25pt;height:3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" adj="-125,9903,-38597,-62884" fillcolor="window" strokecolor="windowText" strokeweight="2pt">
                <v:textbox>
                  <w:txbxContent>
                    <w:p w:rsidR="00D051BC" w:rsidRPr="002D1532" w:rsidRDefault="00D051BC" w:rsidP="00810549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127891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97E1BC" wp14:editId="2CBBA145">
                <wp:simplePos x="0" y="0"/>
                <wp:positionH relativeFrom="column">
                  <wp:posOffset>-3810</wp:posOffset>
                </wp:positionH>
                <wp:positionV relativeFrom="paragraph">
                  <wp:posOffset>3590925</wp:posOffset>
                </wp:positionV>
                <wp:extent cx="1143000" cy="695325"/>
                <wp:effectExtent l="0" t="914400" r="819150" b="28575"/>
                <wp:wrapNone/>
                <wp:docPr id="11" name="Выноска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129425"/>
                            <a:gd name="adj4" fmla="val 16952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51BC" w:rsidRPr="002D1532" w:rsidRDefault="00D051BC" w:rsidP="002C43D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7E1BC" id="Выноска 1 11" o:spid="_x0000_s1027" type="#_x0000_t47" style="position:absolute;margin-left:-.3pt;margin-top:282.75pt;width:90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" adj="36617,-27956,21793,10209" fillcolor="window" strokecolor="windowText" strokeweight="2pt">
                <v:textbox>
                  <w:txbxContent>
                    <w:p w:rsidR="00D051BC" w:rsidRPr="002D1532" w:rsidRDefault="00D051BC" w:rsidP="002C43D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127891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08DD01" wp14:editId="161349CE">
                <wp:simplePos x="0" y="0"/>
                <wp:positionH relativeFrom="column">
                  <wp:posOffset>5006340</wp:posOffset>
                </wp:positionH>
                <wp:positionV relativeFrom="paragraph">
                  <wp:posOffset>219075</wp:posOffset>
                </wp:positionV>
                <wp:extent cx="1066800" cy="552450"/>
                <wp:effectExtent l="2914650" t="0" r="19050" b="971550"/>
                <wp:wrapNone/>
                <wp:docPr id="9" name="Выноска 1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524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270378"/>
                            <a:gd name="adj4" fmla="val -27225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51BC" w:rsidRPr="002D1532" w:rsidRDefault="00D051BC" w:rsidP="00810549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50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8DD01" id="Выноска 1 9" o:spid="_x0000_s1028" type="#_x0000_t47" style="position:absolute;margin-left:394.2pt;margin-top:17.25pt;width:84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" adj="-58806,58402,255,10943" fillcolor="window" strokecolor="windowText" strokeweight="2pt">
                <v:textbox>
                  <w:txbxContent>
                    <w:p w:rsidR="00D051BC" w:rsidRPr="002D1532" w:rsidRDefault="00D051BC" w:rsidP="00810549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50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127891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66C7A3" wp14:editId="3B05707D">
                <wp:simplePos x="0" y="0"/>
                <wp:positionH relativeFrom="column">
                  <wp:posOffset>1986916</wp:posOffset>
                </wp:positionH>
                <wp:positionV relativeFrom="paragraph">
                  <wp:posOffset>2247899</wp:posOffset>
                </wp:positionV>
                <wp:extent cx="819150" cy="657225"/>
                <wp:effectExtent l="0" t="0" r="19050" b="28575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9150" cy="6572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C7A2F1" id="Прямая соединительная линия 14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45pt,177pt" to="220.95pt,2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" strokecolor="windowText" strokeweight=".5pt">
                <v:stroke joinstyle="miter"/>
              </v:line>
            </w:pict>
          </mc:Fallback>
        </mc:AlternateContent>
      </w:r>
      <w:r w:rsidR="00127891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AB92EB2" wp14:editId="0D4140DA">
                <wp:simplePos x="0" y="0"/>
                <wp:positionH relativeFrom="column">
                  <wp:posOffset>1615440</wp:posOffset>
                </wp:positionH>
                <wp:positionV relativeFrom="paragraph">
                  <wp:posOffset>1857375</wp:posOffset>
                </wp:positionV>
                <wp:extent cx="1085850" cy="87630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5850" cy="8763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6FE5DC" id="Прямая соединительная линия 12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2pt,146.25pt" to="212.7pt,2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" strokecolor="black [3200]" strokeweight=".5pt">
                <v:stroke joinstyle="miter"/>
              </v:line>
            </w:pict>
          </mc:Fallback>
        </mc:AlternateContent>
      </w:r>
      <w:r w:rsidR="003375EF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526A1D8" wp14:editId="261BA3C7">
                <wp:simplePos x="0" y="0"/>
                <wp:positionH relativeFrom="column">
                  <wp:posOffset>1386840</wp:posOffset>
                </wp:positionH>
                <wp:positionV relativeFrom="paragraph">
                  <wp:posOffset>1600199</wp:posOffset>
                </wp:positionV>
                <wp:extent cx="1076325" cy="857250"/>
                <wp:effectExtent l="0" t="0" r="28575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76325" cy="8572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4C9897" id="Прямая соединительная линия 15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2pt,126pt" to="193.95pt,1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="003375EF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61AB09" wp14:editId="0CEB48D2">
                <wp:simplePos x="0" y="0"/>
                <wp:positionH relativeFrom="column">
                  <wp:posOffset>1301116</wp:posOffset>
                </wp:positionH>
                <wp:positionV relativeFrom="paragraph">
                  <wp:posOffset>1457324</wp:posOffset>
                </wp:positionV>
                <wp:extent cx="816610" cy="641985"/>
                <wp:effectExtent l="0" t="0" r="21590" b="2476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6610" cy="64198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AF9962" id="Прямая соединительная линия 13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45pt,114.75pt" to="166.75pt,16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" strokecolor="windowText" strokeweight=".5pt">
                <v:stroke joinstyle="miter"/>
              </v:line>
            </w:pict>
          </mc:Fallback>
        </mc:AlternateContent>
      </w:r>
      <w:r w:rsidR="003375EF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032086" wp14:editId="7C03B9D3">
                <wp:simplePos x="0" y="0"/>
                <wp:positionH relativeFrom="column">
                  <wp:posOffset>2072640</wp:posOffset>
                </wp:positionH>
                <wp:positionV relativeFrom="paragraph">
                  <wp:posOffset>1457324</wp:posOffset>
                </wp:positionV>
                <wp:extent cx="45719" cy="641985"/>
                <wp:effectExtent l="57150" t="38100" r="50165" b="24765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64198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C0E3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163.2pt;margin-top:114.75pt;width:3.6pt;height:50.5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">
                <v:stroke endarrow="open"/>
              </v:shape>
            </w:pict>
          </mc:Fallback>
        </mc:AlternateContent>
      </w:r>
      <w:r w:rsidR="003375EF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FCCB50" wp14:editId="3E10990D">
                <wp:simplePos x="0" y="0"/>
                <wp:positionH relativeFrom="column">
                  <wp:posOffset>1301115</wp:posOffset>
                </wp:positionH>
                <wp:positionV relativeFrom="paragraph">
                  <wp:posOffset>1457325</wp:posOffset>
                </wp:positionV>
                <wp:extent cx="1504950" cy="1447800"/>
                <wp:effectExtent l="0" t="0" r="19050" b="19050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14478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3743EB2" id="Овал 4" o:spid="_x0000_s1026" style="position:absolute;margin-left:102.45pt;margin-top:114.75pt;width:118.5pt;height:11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" filled="f" strokecolor="black [3213]" strokeweight="1pt">
                <v:stroke joinstyle="miter"/>
              </v:oval>
            </w:pict>
          </mc:Fallback>
        </mc:AlternateContent>
      </w:r>
      <w:r w:rsidR="003375EF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66CDCF" wp14:editId="1CF26EF8">
                <wp:simplePos x="0" y="0"/>
                <wp:positionH relativeFrom="column">
                  <wp:posOffset>-3810</wp:posOffset>
                </wp:positionH>
                <wp:positionV relativeFrom="paragraph">
                  <wp:posOffset>171450</wp:posOffset>
                </wp:positionV>
                <wp:extent cx="1143000" cy="600075"/>
                <wp:effectExtent l="0" t="0" r="971550" b="1419225"/>
                <wp:wrapNone/>
                <wp:docPr id="3" name="Выноска 1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326489"/>
                            <a:gd name="adj2" fmla="val 183030"/>
                            <a:gd name="adj3" fmla="val 52138"/>
                            <a:gd name="adj4" fmla="val 99521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051BC" w:rsidRPr="002D1532" w:rsidRDefault="00D051BC" w:rsidP="002C43D3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6CDCF" id="Выноска 1 3" o:spid="_x0000_s1029" type="#_x0000_t47" style="position:absolute;margin-left:-.3pt;margin-top:13.5pt;width:90pt;height:4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" adj="21497,11262,39534,70522" fillcolor="window" strokecolor="windowText" strokeweight="2pt">
                <v:textbox>
                  <w:txbxContent>
                    <w:p w:rsidR="00D051BC" w:rsidRPr="002D1532" w:rsidRDefault="00D051BC" w:rsidP="002C43D3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</v:shape>
            </w:pict>
          </mc:Fallback>
        </mc:AlternateContent>
      </w:r>
      <w:r w:rsidR="00EC7627" w:rsidRPr="00EC7627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0ED2D407" wp14:editId="3133F20A">
            <wp:extent cx="6076950" cy="4413428"/>
            <wp:effectExtent l="19050" t="19050" r="19050" b="254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256" t="22659" r="15033" b="12600"/>
                    <a:stretch/>
                  </pic:blipFill>
                  <pic:spPr bwMode="auto">
                    <a:xfrm>
                      <a:off x="0" y="0"/>
                      <a:ext cx="6120559" cy="44450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51BC" w:rsidRPr="00D051BC" w:rsidRDefault="00D051BC" w:rsidP="00D051BC">
      <w:pPr>
        <w:ind w:firstLine="0"/>
        <w:rPr>
          <w:rFonts w:ascii="PT Astra Serif" w:hAnsi="PT Astra Serif"/>
          <w:sz w:val="28"/>
          <w:szCs w:val="28"/>
        </w:rPr>
      </w:pPr>
    </w:p>
    <w:p w:rsidR="00D051BC" w:rsidRPr="00D051BC" w:rsidRDefault="00D051BC" w:rsidP="00D051BC">
      <w:pPr>
        <w:ind w:firstLine="0"/>
        <w:rPr>
          <w:rFonts w:ascii="PT Astra Serif" w:hAnsi="PT Astra Serif"/>
          <w:sz w:val="28"/>
          <w:szCs w:val="28"/>
        </w:rPr>
      </w:pPr>
    </w:p>
    <w:p w:rsidR="00D051BC" w:rsidRPr="00D051BC" w:rsidRDefault="00D051BC" w:rsidP="00D051BC">
      <w:pPr>
        <w:ind w:firstLine="0"/>
        <w:rPr>
          <w:rFonts w:ascii="PT Astra Serif" w:hAnsi="PT Astra Serif"/>
          <w:sz w:val="28"/>
          <w:szCs w:val="28"/>
        </w:rPr>
      </w:pPr>
    </w:p>
    <w:p w:rsidR="00D051BC" w:rsidRPr="00D051BC" w:rsidRDefault="00D051BC" w:rsidP="00D051BC">
      <w:pPr>
        <w:ind w:firstLine="0"/>
        <w:jc w:val="center"/>
        <w:rPr>
          <w:rFonts w:ascii="PT Astra Serif" w:hAnsi="PT Astra Serif"/>
          <w:bCs/>
          <w:sz w:val="28"/>
          <w:szCs w:val="28"/>
        </w:rPr>
      </w:pPr>
      <w:r w:rsidRPr="00D051BC">
        <w:rPr>
          <w:rFonts w:ascii="PT Astra Serif" w:hAnsi="PT Astra Serif"/>
          <w:bCs/>
          <w:sz w:val="28"/>
          <w:szCs w:val="28"/>
        </w:rPr>
        <w:t>___________________________</w:t>
      </w:r>
    </w:p>
    <w:p w:rsidR="00D051BC" w:rsidRPr="00D051BC" w:rsidRDefault="00D051BC" w:rsidP="00D051BC">
      <w:pPr>
        <w:ind w:firstLine="0"/>
        <w:rPr>
          <w:rFonts w:ascii="PT Astra Serif" w:hAnsi="PT Astra Serif"/>
          <w:sz w:val="28"/>
          <w:szCs w:val="28"/>
        </w:rPr>
      </w:pPr>
    </w:p>
    <w:p w:rsidR="005F4F10" w:rsidRDefault="005F4F10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6C0C5F" w:rsidRPr="008D4AB7" w:rsidRDefault="006C0C5F" w:rsidP="006C0C5F">
      <w:pPr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lastRenderedPageBreak/>
        <w:t xml:space="preserve">Приложение </w:t>
      </w:r>
      <w:r>
        <w:rPr>
          <w:rFonts w:ascii="PT Astra Serif" w:hAnsi="PT Astra Serif"/>
          <w:sz w:val="28"/>
          <w:szCs w:val="28"/>
        </w:rPr>
        <w:t>2</w:t>
      </w:r>
    </w:p>
    <w:p w:rsidR="006C0C5F" w:rsidRPr="008D4AB7" w:rsidRDefault="006C0C5F" w:rsidP="006C0C5F">
      <w:pPr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к постановлению</w:t>
      </w:r>
    </w:p>
    <w:p w:rsidR="006C0C5F" w:rsidRPr="008D4AB7" w:rsidRDefault="006C0C5F" w:rsidP="006C0C5F">
      <w:pPr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администрации города Тулы</w:t>
      </w:r>
    </w:p>
    <w:p w:rsidR="00180C94" w:rsidRDefault="006C0C5F" w:rsidP="006C0C5F">
      <w:pPr>
        <w:spacing w:after="160" w:line="259" w:lineRule="auto"/>
        <w:ind w:firstLine="0"/>
        <w:jc w:val="right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>от__________№_______</w:t>
      </w:r>
    </w:p>
    <w:p w:rsidR="00810549" w:rsidRDefault="00810549" w:rsidP="00810549">
      <w:pPr>
        <w:jc w:val="center"/>
        <w:rPr>
          <w:rFonts w:ascii="PT Astra Serif" w:hAnsi="PT Astra Serif"/>
          <w:bCs/>
          <w:sz w:val="28"/>
          <w:szCs w:val="28"/>
        </w:rPr>
      </w:pPr>
    </w:p>
    <w:p w:rsidR="00810549" w:rsidRDefault="00810549" w:rsidP="00810549">
      <w:pPr>
        <w:jc w:val="center"/>
        <w:rPr>
          <w:rFonts w:ascii="PT Astra Serif" w:hAnsi="PT Astra Serif"/>
          <w:bCs/>
          <w:sz w:val="28"/>
          <w:szCs w:val="28"/>
        </w:rPr>
      </w:pPr>
    </w:p>
    <w:p w:rsidR="00810549" w:rsidRPr="008D4AB7" w:rsidRDefault="00810549" w:rsidP="00810549">
      <w:pPr>
        <w:jc w:val="center"/>
        <w:rPr>
          <w:rFonts w:ascii="PT Astra Serif" w:hAnsi="PT Astra Serif"/>
          <w:bCs/>
          <w:sz w:val="28"/>
          <w:szCs w:val="28"/>
        </w:rPr>
      </w:pPr>
      <w:r w:rsidRPr="008D4AB7">
        <w:rPr>
          <w:rFonts w:ascii="PT Astra Serif" w:hAnsi="PT Astra Serif"/>
          <w:bCs/>
          <w:sz w:val="28"/>
          <w:szCs w:val="28"/>
        </w:rPr>
        <w:t>Схема границ территории,</w:t>
      </w:r>
    </w:p>
    <w:p w:rsidR="00810549" w:rsidRPr="008D4AB7" w:rsidRDefault="00810549" w:rsidP="00810549">
      <w:pPr>
        <w:jc w:val="center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sz w:val="28"/>
          <w:szCs w:val="28"/>
        </w:rPr>
        <w:t xml:space="preserve">прилегающей к </w:t>
      </w:r>
      <w:r w:rsidR="00597C7E" w:rsidRPr="00597C7E">
        <w:rPr>
          <w:sz w:val="28"/>
          <w:szCs w:val="28"/>
        </w:rPr>
        <w:t>МБОУ «Центр образования №37 им. В.П. Храмченко» по адресу: г.Тула, ул. Академика Насоновой, д.1А</w:t>
      </w:r>
      <w:r w:rsidRPr="00FB1F55">
        <w:rPr>
          <w:rFonts w:ascii="PT Astra Serif" w:hAnsi="PT Astra Serif"/>
          <w:sz w:val="28"/>
          <w:szCs w:val="28"/>
        </w:rPr>
        <w:t xml:space="preserve">, </w:t>
      </w:r>
      <w:r w:rsidRPr="008D4AB7">
        <w:rPr>
          <w:rFonts w:ascii="PT Astra Serif" w:hAnsi="PT Astra Serif"/>
          <w:bCs/>
          <w:sz w:val="28"/>
          <w:szCs w:val="28"/>
        </w:rPr>
        <w:t xml:space="preserve">на которой </w:t>
      </w:r>
      <w:r w:rsidRPr="008D4AB7">
        <w:rPr>
          <w:rFonts w:ascii="PT Astra Serif" w:hAnsi="PT Astra Serif"/>
          <w:sz w:val="28"/>
          <w:szCs w:val="2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80C94" w:rsidRDefault="00180C94" w:rsidP="00282023">
      <w:pPr>
        <w:spacing w:line="259" w:lineRule="auto"/>
        <w:ind w:firstLine="0"/>
        <w:jc w:val="center"/>
        <w:rPr>
          <w:rFonts w:ascii="PT Astra Serif" w:hAnsi="PT Astra Serif"/>
          <w:sz w:val="28"/>
          <w:szCs w:val="28"/>
        </w:rPr>
      </w:pPr>
    </w:p>
    <w:p w:rsidR="00810549" w:rsidRDefault="00810549" w:rsidP="00810549">
      <w:pPr>
        <w:jc w:val="center"/>
        <w:rPr>
          <w:rFonts w:ascii="PT Astra Serif" w:hAnsi="PT Astra Serif"/>
          <w:sz w:val="28"/>
          <w:szCs w:val="28"/>
        </w:rPr>
      </w:pPr>
    </w:p>
    <w:p w:rsidR="00810549" w:rsidRDefault="005F4F10" w:rsidP="00E67D51">
      <w:pPr>
        <w:ind w:firstLine="0"/>
        <w:jc w:val="both"/>
        <w:rPr>
          <w:rFonts w:ascii="PT Astra Serif" w:hAnsi="PT Astra Serif"/>
          <w:sz w:val="28"/>
          <w:szCs w:val="28"/>
        </w:rPr>
      </w:pPr>
      <w:r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11F054" wp14:editId="5A3DAFB7">
                <wp:simplePos x="0" y="0"/>
                <wp:positionH relativeFrom="column">
                  <wp:posOffset>5015865</wp:posOffset>
                </wp:positionH>
                <wp:positionV relativeFrom="paragraph">
                  <wp:posOffset>3693795</wp:posOffset>
                </wp:positionV>
                <wp:extent cx="1143000" cy="600075"/>
                <wp:effectExtent l="1428750" t="609600" r="19050" b="28575"/>
                <wp:wrapNone/>
                <wp:docPr id="18" name="Выноска 1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00075"/>
                        </a:xfrm>
                        <a:prstGeom prst="borderCallout1">
                          <a:avLst>
                            <a:gd name="adj1" fmla="val -99508"/>
                            <a:gd name="adj2" fmla="val -124102"/>
                            <a:gd name="adj3" fmla="val 51247"/>
                            <a:gd name="adj4" fmla="val -12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0549" w:rsidRPr="002D1532" w:rsidRDefault="00810549" w:rsidP="00E67D5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Вход для посетителей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11F054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18" o:spid="_x0000_s1030" type="#_x0000_t47" style="position:absolute;left:0;text-align:left;margin-left:394.95pt;margin-top:290.85pt;width:90pt;height:4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" adj="-28,11069,-26806,-21494" fillcolor="window" strokecolor="windowText" strokeweight="2pt">
                <v:textbox>
                  <w:txbxContent>
                    <w:p w:rsidR="00810549" w:rsidRPr="002D1532" w:rsidRDefault="00810549" w:rsidP="00E67D5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Вход для посетителей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A85CDB" w:rsidRPr="00D051BC">
        <w:rPr>
          <w:rFonts w:ascii="PT Astra Serif" w:hAnsi="PT Astra Serif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8D386E" wp14:editId="5EBAC267">
                <wp:simplePos x="0" y="0"/>
                <wp:positionH relativeFrom="column">
                  <wp:posOffset>19050</wp:posOffset>
                </wp:positionH>
                <wp:positionV relativeFrom="paragraph">
                  <wp:posOffset>3876040</wp:posOffset>
                </wp:positionV>
                <wp:extent cx="1143000" cy="695325"/>
                <wp:effectExtent l="0" t="533400" r="2133600" b="28575"/>
                <wp:wrapNone/>
                <wp:docPr id="36" name="Выноска 1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695325"/>
                        </a:xfrm>
                        <a:prstGeom prst="borderCallout1">
                          <a:avLst>
                            <a:gd name="adj1" fmla="val 47264"/>
                            <a:gd name="adj2" fmla="val 100895"/>
                            <a:gd name="adj3" fmla="val -73464"/>
                            <a:gd name="adj4" fmla="val 283564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85CDB" w:rsidRPr="002D1532" w:rsidRDefault="00A85CDB" w:rsidP="00A85CDB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Прилегающая территория заштрихована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D386E" id="Выноска 1 36" o:spid="_x0000_s1031" type="#_x0000_t47" style="position:absolute;left:0;text-align:left;margin-left:1.5pt;margin-top:305.2pt;width:90pt;height:54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" adj="61250,-15868,21793,10209" fillcolor="window" strokecolor="windowText" strokeweight="2pt">
                <v:textbox>
                  <w:txbxContent>
                    <w:p w:rsidR="00A85CDB" w:rsidRPr="002D1532" w:rsidRDefault="00A85CDB" w:rsidP="00A85CDB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Прилегающая территория заштрихована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591CD1"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87E31C" wp14:editId="75206A48">
                <wp:simplePos x="0" y="0"/>
                <wp:positionH relativeFrom="column">
                  <wp:posOffset>-635</wp:posOffset>
                </wp:positionH>
                <wp:positionV relativeFrom="paragraph">
                  <wp:posOffset>1231900</wp:posOffset>
                </wp:positionV>
                <wp:extent cx="828675" cy="485775"/>
                <wp:effectExtent l="0" t="0" r="2200275" b="676275"/>
                <wp:wrapNone/>
                <wp:docPr id="22" name="Выноска 1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85775"/>
                        </a:xfrm>
                        <a:prstGeom prst="borderCallout1">
                          <a:avLst>
                            <a:gd name="adj1" fmla="val 228646"/>
                            <a:gd name="adj2" fmla="val 358241"/>
                            <a:gd name="adj3" fmla="val 47721"/>
                            <a:gd name="adj4" fmla="val 98918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0549" w:rsidRPr="002D1532" w:rsidRDefault="00810549" w:rsidP="00E67D5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>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7E31C" id="Выноска 1 22" o:spid="_x0000_s1031" type="#_x0000_t47" style="position:absolute;left:0;text-align:left;margin-left:-.05pt;margin-top:97pt;width:65.25pt;height:38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" adj="21366,10308,77380,49388" fillcolor="window" strokecolor="windowText" strokeweight="2pt">
                <v:textbox>
                  <w:txbxContent>
                    <w:p w:rsidR="00810549" w:rsidRPr="002D1532" w:rsidRDefault="00810549" w:rsidP="00E67D5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>Объект</w:t>
                      </w:r>
                    </w:p>
                  </w:txbxContent>
                </v:textbox>
              </v:shape>
            </w:pict>
          </mc:Fallback>
        </mc:AlternateContent>
      </w:r>
      <w:r w:rsidR="00F20D0D"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8ADA39" wp14:editId="68E26EE8">
                <wp:simplePos x="0" y="0"/>
                <wp:positionH relativeFrom="column">
                  <wp:posOffset>5096929</wp:posOffset>
                </wp:positionH>
                <wp:positionV relativeFrom="paragraph">
                  <wp:posOffset>2331315</wp:posOffset>
                </wp:positionV>
                <wp:extent cx="1066800" cy="552450"/>
                <wp:effectExtent l="1428750" t="0" r="19050" b="19050"/>
                <wp:wrapNone/>
                <wp:docPr id="19" name="Выноска 1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552450"/>
                        </a:xfrm>
                        <a:prstGeom prst="borderCallout1">
                          <a:avLst>
                            <a:gd name="adj1" fmla="val 50662"/>
                            <a:gd name="adj2" fmla="val 1179"/>
                            <a:gd name="adj3" fmla="val 93422"/>
                            <a:gd name="adj4" fmla="val -13345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0549" w:rsidRPr="002D1532" w:rsidRDefault="00810549" w:rsidP="00E67D51">
                            <w:pPr>
                              <w:ind w:firstLine="0"/>
                              <w:jc w:val="center"/>
                              <w:rPr>
                                <w:szCs w:val="24"/>
                              </w:rPr>
                            </w:pPr>
                            <w:r w:rsidRPr="002D1532">
                              <w:rPr>
                                <w:szCs w:val="24"/>
                              </w:rPr>
                              <w:t xml:space="preserve">Радиус </w:t>
                            </w:r>
                            <w:r>
                              <w:rPr>
                                <w:szCs w:val="24"/>
                              </w:rPr>
                              <w:t xml:space="preserve">50 </w:t>
                            </w:r>
                            <w:r w:rsidRPr="002D1532">
                              <w:rPr>
                                <w:szCs w:val="24"/>
                              </w:rPr>
                              <w:t>м от входа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ADA39" id="Выноска 1 19" o:spid="_x0000_s1032" type="#_x0000_t47" style="position:absolute;left:0;text-align:left;margin-left:401.35pt;margin-top:183.55pt;width:84pt;height:4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" adj="-28825,20179,255,10943" fillcolor="window" strokecolor="windowText" strokeweight="2pt">
                <v:textbox>
                  <w:txbxContent>
                    <w:p w:rsidR="00810549" w:rsidRPr="002D1532" w:rsidRDefault="00810549" w:rsidP="00E67D51">
                      <w:pPr>
                        <w:ind w:firstLine="0"/>
                        <w:jc w:val="center"/>
                        <w:rPr>
                          <w:szCs w:val="24"/>
                        </w:rPr>
                      </w:pPr>
                      <w:r w:rsidRPr="002D1532">
                        <w:rPr>
                          <w:szCs w:val="24"/>
                        </w:rPr>
                        <w:t xml:space="preserve">Радиус </w:t>
                      </w:r>
                      <w:r>
                        <w:rPr>
                          <w:szCs w:val="24"/>
                        </w:rPr>
                        <w:t xml:space="preserve">50 </w:t>
                      </w:r>
                      <w:r w:rsidRPr="002D1532">
                        <w:rPr>
                          <w:szCs w:val="24"/>
                        </w:rPr>
                        <w:t>м от входа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147D2F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19EDAEB" wp14:editId="06413EF1">
                <wp:simplePos x="0" y="0"/>
                <wp:positionH relativeFrom="column">
                  <wp:posOffset>3487200</wp:posOffset>
                </wp:positionH>
                <wp:positionV relativeFrom="paragraph">
                  <wp:posOffset>3125211</wp:posOffset>
                </wp:positionV>
                <wp:extent cx="651289" cy="509322"/>
                <wp:effectExtent l="0" t="0" r="34925" b="2413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1289" cy="50932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68B269" id="Прямая соединительная линия 8" o:spid="_x0000_s1026" style="position:absolute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4.6pt,246.1pt" to="325.9pt,2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" strokecolor="windowText" strokeweight=".5pt">
                <v:stroke joinstyle="miter"/>
              </v:line>
            </w:pict>
          </mc:Fallback>
        </mc:AlternateContent>
      </w:r>
      <w:r w:rsidR="00147D2F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379E019" wp14:editId="1596F3C1">
                <wp:simplePos x="0" y="0"/>
                <wp:positionH relativeFrom="column">
                  <wp:posOffset>3202616</wp:posOffset>
                </wp:positionH>
                <wp:positionV relativeFrom="paragraph">
                  <wp:posOffset>2826631</wp:posOffset>
                </wp:positionV>
                <wp:extent cx="872412" cy="662992"/>
                <wp:effectExtent l="0" t="0" r="23495" b="2286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72412" cy="66299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5DAF0E" id="Прямая соединительная линия 17" o:spid="_x0000_s1026" style="position:absolute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15pt,222.55pt" to="320.85pt,27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" strokecolor="black [3200]" strokeweight=".5pt">
                <v:stroke joinstyle="miter"/>
              </v:line>
            </w:pict>
          </mc:Fallback>
        </mc:AlternateContent>
      </w:r>
      <w:r w:rsidR="00147D2F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01867AA" wp14:editId="134D9C82">
                <wp:simplePos x="0" y="0"/>
                <wp:positionH relativeFrom="column">
                  <wp:posOffset>3053326</wp:posOffset>
                </wp:positionH>
                <wp:positionV relativeFrom="paragraph">
                  <wp:posOffset>2607362</wp:posOffset>
                </wp:positionV>
                <wp:extent cx="821094" cy="577331"/>
                <wp:effectExtent l="0" t="0" r="36195" b="3238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21094" cy="57733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C91AAF" id="Прямая соединительная линия 16" o:spid="_x0000_s1026" style="position:absolute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4pt,205.3pt" to="305.05pt,2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="00147D2F" w:rsidRPr="008D4AB7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C5AEF2" wp14:editId="27D54CA3">
                <wp:simplePos x="0" y="0"/>
                <wp:positionH relativeFrom="column">
                  <wp:posOffset>3608498</wp:posOffset>
                </wp:positionH>
                <wp:positionV relativeFrom="paragraph">
                  <wp:posOffset>2546712</wp:posOffset>
                </wp:positionV>
                <wp:extent cx="163285" cy="541162"/>
                <wp:effectExtent l="0" t="38100" r="65405" b="3048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3285" cy="54116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DC28D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0" o:spid="_x0000_s1026" type="#_x0000_t32" style="position:absolute;margin-left:284.15pt;margin-top:200.55pt;width:12.85pt;height:42.6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">
                <v:stroke endarrow="open"/>
              </v:shape>
            </w:pict>
          </mc:Fallback>
        </mc:AlternateContent>
      </w:r>
      <w:r w:rsidR="003A4805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CE9D112" wp14:editId="710680CB">
                <wp:simplePos x="0" y="0"/>
                <wp:positionH relativeFrom="column">
                  <wp:posOffset>3025770</wp:posOffset>
                </wp:positionH>
                <wp:positionV relativeFrom="paragraph">
                  <wp:posOffset>2509100</wp:posOffset>
                </wp:positionV>
                <wp:extent cx="1113647" cy="1127879"/>
                <wp:effectExtent l="0" t="0" r="10795" b="1524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647" cy="112787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62C0A5" id="Овал 21" o:spid="_x0000_s1026" style="position:absolute;margin-left:238.25pt;margin-top:197.55pt;width:87.7pt;height:88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 w:rsidR="00E751CC">
        <w:rPr>
          <w:rFonts w:ascii="PT Astra Serif" w:hAnsi="PT Astra Serif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2CB2E76" wp14:editId="07C23CB0">
                <wp:simplePos x="0" y="0"/>
                <wp:positionH relativeFrom="column">
                  <wp:posOffset>3085563</wp:posOffset>
                </wp:positionH>
                <wp:positionV relativeFrom="paragraph">
                  <wp:posOffset>2508739</wp:posOffset>
                </wp:positionV>
                <wp:extent cx="464185" cy="323850"/>
                <wp:effectExtent l="0" t="0" r="31115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4185" cy="3238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E6D699" id="Прямая соединительная линия 7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2.95pt,197.55pt" to="279.5pt,2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" strokecolor="windowText" strokeweight=".5pt">
                <v:stroke joinstyle="miter"/>
              </v:line>
            </w:pict>
          </mc:Fallback>
        </mc:AlternateContent>
      </w:r>
      <w:r w:rsidR="00BB12A9" w:rsidRPr="00BB12A9">
        <w:rPr>
          <w:rFonts w:ascii="PT Astra Serif" w:hAnsi="PT Astra Serif"/>
          <w:noProof/>
          <w:sz w:val="28"/>
          <w:szCs w:val="28"/>
          <w:lang w:eastAsia="ru-RU"/>
        </w:rPr>
        <w:drawing>
          <wp:inline distT="0" distB="0" distL="0" distR="0" wp14:anchorId="3B421A22" wp14:editId="76E117DA">
            <wp:extent cx="6146483" cy="4552950"/>
            <wp:effectExtent l="19050" t="19050" r="26035" b="190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9879" t="25150" r="15500" b="10110"/>
                    <a:stretch/>
                  </pic:blipFill>
                  <pic:spPr bwMode="auto">
                    <a:xfrm>
                      <a:off x="0" y="0"/>
                      <a:ext cx="6182781" cy="45798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549" w:rsidRDefault="00810549" w:rsidP="00810549">
      <w:pPr>
        <w:jc w:val="both"/>
        <w:rPr>
          <w:rFonts w:ascii="PT Astra Serif" w:hAnsi="PT Astra Serif"/>
          <w:sz w:val="28"/>
          <w:szCs w:val="28"/>
        </w:rPr>
      </w:pPr>
    </w:p>
    <w:p w:rsidR="00810549" w:rsidRDefault="00810549" w:rsidP="00810549">
      <w:pPr>
        <w:jc w:val="both"/>
        <w:rPr>
          <w:rFonts w:ascii="PT Astra Serif" w:hAnsi="PT Astra Serif"/>
          <w:sz w:val="28"/>
          <w:szCs w:val="28"/>
        </w:rPr>
      </w:pPr>
    </w:p>
    <w:p w:rsidR="00810549" w:rsidRPr="008D4AB7" w:rsidRDefault="00810549" w:rsidP="00E67D51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___________________________</w:t>
      </w:r>
    </w:p>
    <w:p w:rsidR="00810549" w:rsidRDefault="00810549" w:rsidP="00810549"/>
    <w:p w:rsidR="00180C94" w:rsidRDefault="00180C94" w:rsidP="00D051BC">
      <w:pPr>
        <w:spacing w:line="259" w:lineRule="auto"/>
        <w:ind w:firstLine="0"/>
        <w:rPr>
          <w:rFonts w:ascii="PT Astra Serif" w:hAnsi="PT Astra Serif"/>
          <w:sz w:val="28"/>
          <w:szCs w:val="28"/>
        </w:rPr>
      </w:pPr>
    </w:p>
    <w:p w:rsidR="007B07D6" w:rsidRDefault="007B07D6">
      <w:pPr>
        <w:spacing w:after="160" w:line="259" w:lineRule="auto"/>
        <w:ind w:firstLine="0"/>
        <w:rPr>
          <w:rFonts w:ascii="PT Astra Serif" w:hAnsi="PT Astra Serif"/>
          <w:sz w:val="28"/>
          <w:szCs w:val="28"/>
        </w:rPr>
      </w:pPr>
    </w:p>
    <w:sectPr w:rsidR="007B07D6" w:rsidSect="00CE2D1D">
      <w:headerReference w:type="default" r:id="rId14"/>
      <w:pgSz w:w="11906" w:h="16838"/>
      <w:pgMar w:top="1134" w:right="566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91A" w:rsidRDefault="0050391A">
      <w:r>
        <w:separator/>
      </w:r>
    </w:p>
  </w:endnote>
  <w:endnote w:type="continuationSeparator" w:id="0">
    <w:p w:rsidR="0050391A" w:rsidRDefault="005039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91A" w:rsidRDefault="0050391A">
      <w:r>
        <w:separator/>
      </w:r>
    </w:p>
  </w:footnote>
  <w:footnote w:type="continuationSeparator" w:id="0">
    <w:p w:rsidR="0050391A" w:rsidRDefault="005039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45739180"/>
      <w:docPartObj>
        <w:docPartGallery w:val="Page Numbers (Top of Page)"/>
        <w:docPartUnique/>
      </w:docPartObj>
    </w:sdtPr>
    <w:sdtEndPr/>
    <w:sdtContent>
      <w:p w:rsidR="00CE2D1D" w:rsidRDefault="00392392" w:rsidP="00AE2FCB">
        <w:pPr>
          <w:pStyle w:val="a3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403F">
          <w:rPr>
            <w:noProof/>
          </w:rPr>
          <w:t>4</w:t>
        </w:r>
        <w:r>
          <w:fldChar w:fldCharType="end"/>
        </w:r>
      </w:p>
    </w:sdtContent>
  </w:sdt>
  <w:p w:rsidR="00CE2D1D" w:rsidRDefault="0050391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211B5F"/>
    <w:multiLevelType w:val="multilevel"/>
    <w:tmpl w:val="EDD20F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1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7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3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94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54F7"/>
    <w:rsid w:val="00020D11"/>
    <w:rsid w:val="00023004"/>
    <w:rsid w:val="00075D0C"/>
    <w:rsid w:val="0008403F"/>
    <w:rsid w:val="00084CAC"/>
    <w:rsid w:val="00095DCD"/>
    <w:rsid w:val="000B0455"/>
    <w:rsid w:val="001163A6"/>
    <w:rsid w:val="00127891"/>
    <w:rsid w:val="00147D2F"/>
    <w:rsid w:val="0016543C"/>
    <w:rsid w:val="0016707C"/>
    <w:rsid w:val="00180C94"/>
    <w:rsid w:val="00184FCD"/>
    <w:rsid w:val="0019344F"/>
    <w:rsid w:val="001C5547"/>
    <w:rsid w:val="001D0533"/>
    <w:rsid w:val="001E56B2"/>
    <w:rsid w:val="002438D2"/>
    <w:rsid w:val="00247562"/>
    <w:rsid w:val="002475BE"/>
    <w:rsid w:val="00282023"/>
    <w:rsid w:val="002A54F7"/>
    <w:rsid w:val="002C43D3"/>
    <w:rsid w:val="0030770D"/>
    <w:rsid w:val="00316F69"/>
    <w:rsid w:val="003375EF"/>
    <w:rsid w:val="0039010B"/>
    <w:rsid w:val="00392392"/>
    <w:rsid w:val="00395A0B"/>
    <w:rsid w:val="003A4805"/>
    <w:rsid w:val="00405C46"/>
    <w:rsid w:val="00412D3C"/>
    <w:rsid w:val="004A3550"/>
    <w:rsid w:val="004D77D5"/>
    <w:rsid w:val="004E7172"/>
    <w:rsid w:val="004F24A0"/>
    <w:rsid w:val="004F4178"/>
    <w:rsid w:val="00502936"/>
    <w:rsid w:val="00502D83"/>
    <w:rsid w:val="0050391A"/>
    <w:rsid w:val="00515FD5"/>
    <w:rsid w:val="00530EC2"/>
    <w:rsid w:val="00531536"/>
    <w:rsid w:val="00546FE5"/>
    <w:rsid w:val="00552ADC"/>
    <w:rsid w:val="00591CD1"/>
    <w:rsid w:val="005943C9"/>
    <w:rsid w:val="00597C7E"/>
    <w:rsid w:val="005F2B36"/>
    <w:rsid w:val="005F4F10"/>
    <w:rsid w:val="00603D60"/>
    <w:rsid w:val="00610A02"/>
    <w:rsid w:val="00642B21"/>
    <w:rsid w:val="0064652E"/>
    <w:rsid w:val="006573A1"/>
    <w:rsid w:val="006849C4"/>
    <w:rsid w:val="006C0C5F"/>
    <w:rsid w:val="0072746B"/>
    <w:rsid w:val="00737B0D"/>
    <w:rsid w:val="00750214"/>
    <w:rsid w:val="00751BE6"/>
    <w:rsid w:val="00777BA5"/>
    <w:rsid w:val="007826D7"/>
    <w:rsid w:val="007867AA"/>
    <w:rsid w:val="0079531D"/>
    <w:rsid w:val="007B07D6"/>
    <w:rsid w:val="007B6D99"/>
    <w:rsid w:val="007E7585"/>
    <w:rsid w:val="00801600"/>
    <w:rsid w:val="00805FC4"/>
    <w:rsid w:val="00810549"/>
    <w:rsid w:val="00855E6C"/>
    <w:rsid w:val="008672B7"/>
    <w:rsid w:val="008A1730"/>
    <w:rsid w:val="008B04D6"/>
    <w:rsid w:val="008D21A5"/>
    <w:rsid w:val="008D2588"/>
    <w:rsid w:val="008E7F39"/>
    <w:rsid w:val="0093141A"/>
    <w:rsid w:val="00932B72"/>
    <w:rsid w:val="00944DFD"/>
    <w:rsid w:val="00946AD4"/>
    <w:rsid w:val="00A05544"/>
    <w:rsid w:val="00A15FE5"/>
    <w:rsid w:val="00A85CDB"/>
    <w:rsid w:val="00AC0FD5"/>
    <w:rsid w:val="00AF55B7"/>
    <w:rsid w:val="00B34F32"/>
    <w:rsid w:val="00B66D53"/>
    <w:rsid w:val="00B91821"/>
    <w:rsid w:val="00B91C57"/>
    <w:rsid w:val="00BA3CC9"/>
    <w:rsid w:val="00BB12A9"/>
    <w:rsid w:val="00BE04E7"/>
    <w:rsid w:val="00C04D9C"/>
    <w:rsid w:val="00C160B5"/>
    <w:rsid w:val="00C30FF3"/>
    <w:rsid w:val="00C34AAE"/>
    <w:rsid w:val="00C50F76"/>
    <w:rsid w:val="00C732EB"/>
    <w:rsid w:val="00C76D03"/>
    <w:rsid w:val="00C772C3"/>
    <w:rsid w:val="00C83A09"/>
    <w:rsid w:val="00CB6F59"/>
    <w:rsid w:val="00CC7329"/>
    <w:rsid w:val="00CD00EE"/>
    <w:rsid w:val="00CE4F68"/>
    <w:rsid w:val="00CF747B"/>
    <w:rsid w:val="00D03108"/>
    <w:rsid w:val="00D051BC"/>
    <w:rsid w:val="00D42710"/>
    <w:rsid w:val="00D802BF"/>
    <w:rsid w:val="00DF1048"/>
    <w:rsid w:val="00E04378"/>
    <w:rsid w:val="00E6267C"/>
    <w:rsid w:val="00E67D51"/>
    <w:rsid w:val="00E751CC"/>
    <w:rsid w:val="00E8267D"/>
    <w:rsid w:val="00EB1E5E"/>
    <w:rsid w:val="00EC7627"/>
    <w:rsid w:val="00F12B77"/>
    <w:rsid w:val="00F16708"/>
    <w:rsid w:val="00F20D0D"/>
    <w:rsid w:val="00F7746A"/>
    <w:rsid w:val="00F839BA"/>
    <w:rsid w:val="00F92E8E"/>
    <w:rsid w:val="00F95C0B"/>
    <w:rsid w:val="00FA2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ACEFF83-6A28-4B0C-A28F-8F167639E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54F7"/>
    <w:pPr>
      <w:spacing w:after="0" w:line="240" w:lineRule="auto"/>
      <w:ind w:firstLine="709"/>
    </w:pPr>
    <w:rPr>
      <w:rFonts w:ascii="Times New Roman" w:eastAsia="Calibri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A54F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2A54F7"/>
    <w:rPr>
      <w:rFonts w:ascii="Times New Roman" w:eastAsia="Calibri" w:hAnsi="Times New Roman" w:cs="Times New Roman"/>
      <w:sz w:val="24"/>
    </w:rPr>
  </w:style>
  <w:style w:type="paragraph" w:styleId="a5">
    <w:name w:val="List Paragraph"/>
    <w:basedOn w:val="a"/>
    <w:uiPriority w:val="34"/>
    <w:qFormat/>
    <w:rsid w:val="00546F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Word2.doc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0E6C0B-5B3E-4CE9-A919-084546945C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4</Pages>
  <Words>416</Words>
  <Characters>2376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Дегтярев Николай Львович</dc:creator>
  <cp:keywords/>
  <dc:description/>
  <cp:lastModifiedBy>Дегтярев Николай Львович</cp:lastModifiedBy>
  <cp:revision>32</cp:revision>
  <dcterms:created xsi:type="dcterms:W3CDTF">2025-01-17T06:32:00Z</dcterms:created>
  <dcterms:modified xsi:type="dcterms:W3CDTF">2026-03-23T07:27:00Z</dcterms:modified>
</cp:coreProperties>
</file>