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9237FC" w:rsidRPr="00781478" w:rsidRDefault="009237FC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Pr="00781478" w:rsidRDefault="00781478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98012B" w:rsidRPr="007D2F32" w:rsidRDefault="00781478" w:rsidP="00DC172E">
      <w:pPr>
        <w:keepNext/>
        <w:tabs>
          <w:tab w:val="left" w:pos="-5103"/>
          <w:tab w:val="left" w:pos="-4962"/>
          <w:tab w:val="left" w:pos="4253"/>
        </w:tabs>
        <w:ind w:right="4988"/>
        <w:jc w:val="both"/>
        <w:outlineLvl w:val="3"/>
        <w:rPr>
          <w:sz w:val="28"/>
          <w:szCs w:val="20"/>
        </w:rPr>
      </w:pPr>
      <w:r w:rsidRPr="007D2F32">
        <w:rPr>
          <w:sz w:val="28"/>
          <w:szCs w:val="20"/>
        </w:rPr>
        <w:t>О</w:t>
      </w:r>
      <w:r w:rsidR="003423BD">
        <w:rPr>
          <w:sz w:val="28"/>
          <w:szCs w:val="20"/>
        </w:rPr>
        <w:t xml:space="preserve"> внесении</w:t>
      </w:r>
      <w:r w:rsidR="0098012B" w:rsidRPr="007D2F32">
        <w:rPr>
          <w:sz w:val="28"/>
          <w:szCs w:val="20"/>
        </w:rPr>
        <w:t xml:space="preserve"> изменени</w:t>
      </w:r>
      <w:r w:rsidR="003423BD">
        <w:rPr>
          <w:sz w:val="28"/>
          <w:szCs w:val="20"/>
        </w:rPr>
        <w:t>я</w:t>
      </w:r>
      <w:r w:rsidR="0098012B" w:rsidRPr="007D2F32">
        <w:rPr>
          <w:sz w:val="28"/>
          <w:szCs w:val="20"/>
        </w:rPr>
        <w:t xml:space="preserve"> в постановление администрации города Тулы </w:t>
      </w:r>
      <w:r w:rsidR="00694064" w:rsidRPr="007D2F32">
        <w:rPr>
          <w:sz w:val="28"/>
          <w:szCs w:val="28"/>
        </w:rPr>
        <w:t xml:space="preserve">от </w:t>
      </w:r>
      <w:r w:rsidR="00270978">
        <w:rPr>
          <w:sz w:val="28"/>
          <w:szCs w:val="28"/>
        </w:rPr>
        <w:t>01</w:t>
      </w:r>
      <w:r w:rsidR="00694064" w:rsidRPr="007D2F32">
        <w:rPr>
          <w:sz w:val="28"/>
          <w:szCs w:val="28"/>
        </w:rPr>
        <w:t>.</w:t>
      </w:r>
      <w:r w:rsidR="00CF515B">
        <w:rPr>
          <w:sz w:val="28"/>
          <w:szCs w:val="28"/>
        </w:rPr>
        <w:t>0</w:t>
      </w:r>
      <w:r w:rsidR="00270978">
        <w:rPr>
          <w:sz w:val="28"/>
          <w:szCs w:val="28"/>
        </w:rPr>
        <w:t>3</w:t>
      </w:r>
      <w:r w:rsidR="00694064" w:rsidRPr="007D2F32">
        <w:rPr>
          <w:sz w:val="28"/>
          <w:szCs w:val="28"/>
        </w:rPr>
        <w:t>.20</w:t>
      </w:r>
      <w:r w:rsidR="00270978">
        <w:rPr>
          <w:sz w:val="28"/>
          <w:szCs w:val="28"/>
        </w:rPr>
        <w:t>22</w:t>
      </w:r>
      <w:r w:rsidR="00694064" w:rsidRPr="007D2F32">
        <w:rPr>
          <w:sz w:val="28"/>
          <w:szCs w:val="28"/>
        </w:rPr>
        <w:t xml:space="preserve"> №</w:t>
      </w:r>
      <w:r w:rsidR="0050445B">
        <w:rPr>
          <w:sz w:val="28"/>
          <w:szCs w:val="28"/>
        </w:rPr>
        <w:t xml:space="preserve"> </w:t>
      </w:r>
      <w:r w:rsidR="00270978">
        <w:rPr>
          <w:sz w:val="28"/>
          <w:szCs w:val="28"/>
        </w:rPr>
        <w:t>10</w:t>
      </w:r>
      <w:r w:rsidR="007A6027">
        <w:rPr>
          <w:sz w:val="28"/>
          <w:szCs w:val="28"/>
        </w:rPr>
        <w:t>5</w:t>
      </w:r>
    </w:p>
    <w:p w:rsidR="0098012B" w:rsidRPr="007D2F32" w:rsidRDefault="0098012B" w:rsidP="00781478">
      <w:pPr>
        <w:keepNext/>
        <w:tabs>
          <w:tab w:val="left" w:pos="-5103"/>
          <w:tab w:val="left" w:pos="-4962"/>
        </w:tabs>
        <w:ind w:right="4677"/>
        <w:jc w:val="both"/>
        <w:outlineLvl w:val="3"/>
        <w:rPr>
          <w:sz w:val="28"/>
          <w:szCs w:val="20"/>
        </w:rPr>
      </w:pPr>
    </w:p>
    <w:p w:rsidR="00781478" w:rsidRDefault="00781478" w:rsidP="00781478">
      <w:pPr>
        <w:rPr>
          <w:sz w:val="20"/>
          <w:szCs w:val="20"/>
        </w:rPr>
      </w:pPr>
    </w:p>
    <w:p w:rsidR="009E7093" w:rsidRPr="007D2F32" w:rsidRDefault="009E7093" w:rsidP="00781478">
      <w:pPr>
        <w:rPr>
          <w:sz w:val="20"/>
          <w:szCs w:val="20"/>
        </w:rPr>
      </w:pPr>
    </w:p>
    <w:p w:rsidR="005A25A8" w:rsidRPr="007D2F32" w:rsidRDefault="00C11A7F" w:rsidP="00822D98">
      <w:pPr>
        <w:ind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В </w:t>
      </w:r>
      <w:r w:rsidR="004B02D9">
        <w:rPr>
          <w:sz w:val="28"/>
          <w:szCs w:val="28"/>
        </w:rPr>
        <w:t xml:space="preserve">соответствии с </w:t>
      </w:r>
      <w:r w:rsidR="005A25A8" w:rsidRPr="007D2F32">
        <w:rPr>
          <w:sz w:val="28"/>
          <w:szCs w:val="20"/>
        </w:rPr>
        <w:t>Федеральн</w:t>
      </w:r>
      <w:r w:rsidR="004B02D9">
        <w:rPr>
          <w:sz w:val="28"/>
          <w:szCs w:val="20"/>
        </w:rPr>
        <w:t>ым</w:t>
      </w:r>
      <w:r w:rsidR="005A25A8" w:rsidRPr="007D2F32">
        <w:rPr>
          <w:sz w:val="28"/>
          <w:szCs w:val="20"/>
        </w:rPr>
        <w:t xml:space="preserve"> закон</w:t>
      </w:r>
      <w:r w:rsidR="004B02D9">
        <w:rPr>
          <w:sz w:val="28"/>
          <w:szCs w:val="20"/>
        </w:rPr>
        <w:t>ом</w:t>
      </w:r>
      <w:r w:rsidR="005A25A8" w:rsidRPr="007D2F32">
        <w:rPr>
          <w:sz w:val="28"/>
          <w:szCs w:val="20"/>
        </w:rPr>
        <w:t xml:space="preserve"> от 6</w:t>
      </w:r>
      <w:r w:rsidR="007D2D19" w:rsidRPr="007D2F32">
        <w:rPr>
          <w:sz w:val="28"/>
          <w:szCs w:val="20"/>
        </w:rPr>
        <w:t xml:space="preserve"> октября 2</w:t>
      </w:r>
      <w:r w:rsidR="005A25A8" w:rsidRPr="007D2F32">
        <w:rPr>
          <w:sz w:val="28"/>
          <w:szCs w:val="20"/>
        </w:rPr>
        <w:t>003</w:t>
      </w:r>
      <w:r w:rsidR="00AF0CE9">
        <w:rPr>
          <w:sz w:val="28"/>
          <w:szCs w:val="20"/>
        </w:rPr>
        <w:t xml:space="preserve"> года</w:t>
      </w:r>
      <w:r w:rsidR="005A25A8" w:rsidRPr="007D2F32">
        <w:rPr>
          <w:sz w:val="28"/>
          <w:szCs w:val="20"/>
        </w:rPr>
        <w:t xml:space="preserve"> </w:t>
      </w:r>
      <w:r w:rsidR="00B509F4">
        <w:rPr>
          <w:sz w:val="28"/>
          <w:szCs w:val="20"/>
        </w:rPr>
        <w:t xml:space="preserve">           </w:t>
      </w:r>
      <w:r w:rsidR="00B858B0" w:rsidRPr="007D2F32">
        <w:rPr>
          <w:sz w:val="28"/>
          <w:szCs w:val="20"/>
        </w:rPr>
        <w:t>№</w:t>
      </w:r>
      <w:r w:rsidR="004B02D9">
        <w:rPr>
          <w:sz w:val="28"/>
          <w:szCs w:val="20"/>
        </w:rPr>
        <w:t xml:space="preserve"> </w:t>
      </w:r>
      <w:r w:rsidR="005A25A8" w:rsidRPr="007D2F32">
        <w:rPr>
          <w:sz w:val="28"/>
          <w:szCs w:val="20"/>
        </w:rPr>
        <w:t xml:space="preserve">131-ФЗ </w:t>
      </w:r>
      <w:r w:rsidR="000A241D" w:rsidRPr="007D2F32">
        <w:rPr>
          <w:sz w:val="28"/>
          <w:szCs w:val="20"/>
        </w:rPr>
        <w:t>«</w:t>
      </w:r>
      <w:r w:rsidR="005A25A8" w:rsidRPr="007D2F32">
        <w:rPr>
          <w:sz w:val="28"/>
          <w:szCs w:val="20"/>
        </w:rPr>
        <w:t>Об общих принципах организации местного самоуправления в Российской Федерации</w:t>
      </w:r>
      <w:r w:rsidR="000A241D" w:rsidRPr="007D2F32">
        <w:rPr>
          <w:sz w:val="28"/>
          <w:szCs w:val="20"/>
        </w:rPr>
        <w:t>»</w:t>
      </w:r>
      <w:r w:rsidR="001B5A7C" w:rsidRPr="007D2F32">
        <w:rPr>
          <w:sz w:val="28"/>
          <w:szCs w:val="20"/>
        </w:rPr>
        <w:t xml:space="preserve">, </w:t>
      </w:r>
      <w:r w:rsidR="00F33ECA">
        <w:rPr>
          <w:sz w:val="28"/>
          <w:szCs w:val="20"/>
        </w:rPr>
        <w:t xml:space="preserve">на основании </w:t>
      </w:r>
      <w:r w:rsidR="005A25A8" w:rsidRPr="007D2F32">
        <w:rPr>
          <w:sz w:val="28"/>
          <w:szCs w:val="20"/>
        </w:rPr>
        <w:t>Устава муниципального образования город Тула</w:t>
      </w:r>
      <w:r w:rsidR="004B02D9">
        <w:rPr>
          <w:sz w:val="28"/>
          <w:szCs w:val="20"/>
        </w:rPr>
        <w:t>,</w:t>
      </w:r>
      <w:r w:rsidR="00B509F4">
        <w:rPr>
          <w:sz w:val="28"/>
          <w:szCs w:val="20"/>
        </w:rPr>
        <w:t xml:space="preserve"> администрация города Тулы </w:t>
      </w:r>
      <w:r w:rsidR="005A25A8" w:rsidRPr="007D2F32">
        <w:rPr>
          <w:sz w:val="28"/>
          <w:szCs w:val="20"/>
        </w:rPr>
        <w:t>ПОСТАНОВЛЯЕТ:</w:t>
      </w:r>
    </w:p>
    <w:p w:rsidR="007D2D19" w:rsidRDefault="000A241D" w:rsidP="000A24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2F32">
        <w:rPr>
          <w:sz w:val="28"/>
          <w:szCs w:val="28"/>
        </w:rPr>
        <w:t xml:space="preserve">1. Внести в </w:t>
      </w:r>
      <w:r w:rsidR="00481772" w:rsidRPr="007D2F32">
        <w:rPr>
          <w:sz w:val="28"/>
          <w:szCs w:val="28"/>
        </w:rPr>
        <w:t>постановлени</w:t>
      </w:r>
      <w:r w:rsidR="00120534">
        <w:rPr>
          <w:sz w:val="28"/>
          <w:szCs w:val="28"/>
        </w:rPr>
        <w:t>е</w:t>
      </w:r>
      <w:r w:rsidR="00481772" w:rsidRPr="007D2F32">
        <w:rPr>
          <w:sz w:val="28"/>
          <w:szCs w:val="28"/>
        </w:rPr>
        <w:t xml:space="preserve"> администрации города Тулы </w:t>
      </w:r>
      <w:r w:rsidR="00694064" w:rsidRPr="007D2F32">
        <w:rPr>
          <w:sz w:val="28"/>
          <w:szCs w:val="28"/>
        </w:rPr>
        <w:t xml:space="preserve">от </w:t>
      </w:r>
      <w:r w:rsidR="00270978">
        <w:rPr>
          <w:sz w:val="28"/>
          <w:szCs w:val="28"/>
        </w:rPr>
        <w:t>01</w:t>
      </w:r>
      <w:r w:rsidR="00270978" w:rsidRPr="007D2F32">
        <w:rPr>
          <w:sz w:val="28"/>
          <w:szCs w:val="28"/>
        </w:rPr>
        <w:t>.</w:t>
      </w:r>
      <w:r w:rsidR="00270978">
        <w:rPr>
          <w:sz w:val="28"/>
          <w:szCs w:val="28"/>
        </w:rPr>
        <w:t>03</w:t>
      </w:r>
      <w:r w:rsidR="00270978" w:rsidRPr="007D2F32">
        <w:rPr>
          <w:sz w:val="28"/>
          <w:szCs w:val="28"/>
        </w:rPr>
        <w:t>.20</w:t>
      </w:r>
      <w:r w:rsidR="00270978">
        <w:rPr>
          <w:sz w:val="28"/>
          <w:szCs w:val="28"/>
        </w:rPr>
        <w:t>22</w:t>
      </w:r>
      <w:r w:rsidR="00270978" w:rsidRPr="007D2F32">
        <w:rPr>
          <w:sz w:val="28"/>
          <w:szCs w:val="28"/>
        </w:rPr>
        <w:t xml:space="preserve"> №</w:t>
      </w:r>
      <w:r w:rsidR="003D7B3C">
        <w:rPr>
          <w:sz w:val="28"/>
          <w:szCs w:val="28"/>
        </w:rPr>
        <w:t xml:space="preserve"> </w:t>
      </w:r>
      <w:r w:rsidR="00270978">
        <w:rPr>
          <w:sz w:val="28"/>
          <w:szCs w:val="28"/>
        </w:rPr>
        <w:t>10</w:t>
      </w:r>
      <w:r w:rsidR="009B508C">
        <w:rPr>
          <w:sz w:val="28"/>
          <w:szCs w:val="28"/>
        </w:rPr>
        <w:t>5</w:t>
      </w:r>
      <w:r w:rsidR="00270978" w:rsidRPr="007D2F32">
        <w:rPr>
          <w:sz w:val="28"/>
          <w:szCs w:val="28"/>
        </w:rPr>
        <w:t xml:space="preserve"> </w:t>
      </w:r>
      <w:r w:rsidR="00481772" w:rsidRPr="007D2F32">
        <w:rPr>
          <w:sz w:val="28"/>
          <w:szCs w:val="28"/>
        </w:rPr>
        <w:t>«</w:t>
      </w:r>
      <w:r w:rsidR="009B508C" w:rsidRPr="009B508C">
        <w:rPr>
          <w:sz w:val="28"/>
          <w:szCs w:val="28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территории, находящихся в муниципальной собственности»</w:t>
      </w:r>
      <w:r w:rsidR="00270978">
        <w:rPr>
          <w:sz w:val="28"/>
          <w:szCs w:val="28"/>
        </w:rPr>
        <w:t xml:space="preserve"> </w:t>
      </w:r>
      <w:r w:rsidR="007D2D19" w:rsidRPr="007D2F32">
        <w:rPr>
          <w:sz w:val="28"/>
          <w:szCs w:val="28"/>
        </w:rPr>
        <w:t>следующ</w:t>
      </w:r>
      <w:r w:rsidR="007A132B">
        <w:rPr>
          <w:sz w:val="28"/>
          <w:szCs w:val="28"/>
        </w:rPr>
        <w:t>е</w:t>
      </w:r>
      <w:r w:rsidR="00BD48D6">
        <w:rPr>
          <w:sz w:val="28"/>
          <w:szCs w:val="28"/>
        </w:rPr>
        <w:t>е</w:t>
      </w:r>
      <w:r w:rsidR="00DC172E">
        <w:rPr>
          <w:sz w:val="28"/>
          <w:szCs w:val="28"/>
        </w:rPr>
        <w:t xml:space="preserve"> </w:t>
      </w:r>
      <w:r w:rsidR="007D2D19" w:rsidRPr="007D2F32">
        <w:rPr>
          <w:sz w:val="28"/>
          <w:szCs w:val="28"/>
        </w:rPr>
        <w:t>изменени</w:t>
      </w:r>
      <w:r w:rsidR="00D94F89">
        <w:rPr>
          <w:sz w:val="28"/>
          <w:szCs w:val="28"/>
        </w:rPr>
        <w:t>е</w:t>
      </w:r>
      <w:r w:rsidR="007D2D19" w:rsidRPr="007D2F32">
        <w:rPr>
          <w:sz w:val="28"/>
          <w:szCs w:val="28"/>
        </w:rPr>
        <w:t>:</w:t>
      </w:r>
    </w:p>
    <w:p w:rsidR="008941F9" w:rsidRDefault="0050445B" w:rsidP="004868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445B">
        <w:rPr>
          <w:sz w:val="28"/>
          <w:szCs w:val="28"/>
        </w:rPr>
        <w:t xml:space="preserve">1) в </w:t>
      </w:r>
      <w:r w:rsidR="008941F9" w:rsidRPr="008941F9">
        <w:rPr>
          <w:sz w:val="28"/>
          <w:szCs w:val="28"/>
        </w:rPr>
        <w:t>пункт</w:t>
      </w:r>
      <w:r w:rsidR="004868B6">
        <w:rPr>
          <w:sz w:val="28"/>
          <w:szCs w:val="28"/>
        </w:rPr>
        <w:t>е</w:t>
      </w:r>
      <w:r w:rsidR="008941F9" w:rsidRPr="008941F9">
        <w:rPr>
          <w:sz w:val="28"/>
          <w:szCs w:val="28"/>
        </w:rPr>
        <w:t xml:space="preserve"> 2.</w:t>
      </w:r>
      <w:r w:rsidR="008941F9">
        <w:rPr>
          <w:sz w:val="28"/>
          <w:szCs w:val="28"/>
        </w:rPr>
        <w:t>6</w:t>
      </w:r>
      <w:r w:rsidR="00D37D40">
        <w:rPr>
          <w:sz w:val="28"/>
          <w:szCs w:val="28"/>
        </w:rPr>
        <w:t>.</w:t>
      </w:r>
      <w:r w:rsidR="008941F9" w:rsidRPr="008941F9">
        <w:rPr>
          <w:sz w:val="28"/>
          <w:szCs w:val="28"/>
        </w:rPr>
        <w:t xml:space="preserve"> приложения к </w:t>
      </w:r>
      <w:r w:rsidR="00187212">
        <w:rPr>
          <w:sz w:val="28"/>
          <w:szCs w:val="28"/>
        </w:rPr>
        <w:t>п</w:t>
      </w:r>
      <w:r w:rsidR="008941F9" w:rsidRPr="008941F9">
        <w:rPr>
          <w:sz w:val="28"/>
          <w:szCs w:val="28"/>
        </w:rPr>
        <w:t>остановлению</w:t>
      </w:r>
      <w:r w:rsidR="00B509F4">
        <w:rPr>
          <w:sz w:val="28"/>
          <w:szCs w:val="28"/>
        </w:rPr>
        <w:t xml:space="preserve"> текст «</w:t>
      </w:r>
      <w:r w:rsidR="00B509F4" w:rsidRPr="00B509F4">
        <w:rPr>
          <w:sz w:val="28"/>
          <w:szCs w:val="28"/>
        </w:rPr>
        <w:t xml:space="preserve">Предоставление муниципальной услуги осуществляется в срок не более чем </w:t>
      </w:r>
      <w:r w:rsidR="008D45BB">
        <w:rPr>
          <w:sz w:val="28"/>
          <w:szCs w:val="28"/>
        </w:rPr>
        <w:t>двенадцать</w:t>
      </w:r>
      <w:r w:rsidR="000053C2">
        <w:rPr>
          <w:sz w:val="28"/>
          <w:szCs w:val="28"/>
        </w:rPr>
        <w:t xml:space="preserve"> </w:t>
      </w:r>
      <w:r w:rsidR="00B509F4" w:rsidRPr="00B509F4">
        <w:rPr>
          <w:sz w:val="28"/>
          <w:szCs w:val="28"/>
        </w:rPr>
        <w:t>рабочих дней со дня регистрации заявления</w:t>
      </w:r>
      <w:r w:rsidR="000D4A99">
        <w:rPr>
          <w:sz w:val="28"/>
          <w:szCs w:val="28"/>
        </w:rPr>
        <w:t>.</w:t>
      </w:r>
      <w:bookmarkStart w:id="0" w:name="_GoBack"/>
      <w:bookmarkEnd w:id="0"/>
      <w:r w:rsidR="006E380C">
        <w:rPr>
          <w:sz w:val="28"/>
          <w:szCs w:val="28"/>
        </w:rPr>
        <w:t xml:space="preserve">» </w:t>
      </w:r>
      <w:r w:rsidR="000053C2" w:rsidRPr="000053C2">
        <w:rPr>
          <w:sz w:val="28"/>
          <w:szCs w:val="28"/>
        </w:rPr>
        <w:t>изложить</w:t>
      </w:r>
      <w:r w:rsidR="008941F9" w:rsidRPr="008941F9">
        <w:rPr>
          <w:sz w:val="28"/>
          <w:szCs w:val="28"/>
        </w:rPr>
        <w:t xml:space="preserve"> в следующей</w:t>
      </w:r>
      <w:r w:rsidR="00D37D40">
        <w:rPr>
          <w:sz w:val="28"/>
          <w:szCs w:val="28"/>
        </w:rPr>
        <w:t xml:space="preserve"> </w:t>
      </w:r>
      <w:r w:rsidR="008941F9" w:rsidRPr="008941F9">
        <w:rPr>
          <w:sz w:val="28"/>
          <w:szCs w:val="28"/>
        </w:rPr>
        <w:t>редакции:</w:t>
      </w:r>
      <w:r w:rsidR="00B509F4">
        <w:rPr>
          <w:sz w:val="28"/>
          <w:szCs w:val="28"/>
        </w:rPr>
        <w:t xml:space="preserve"> </w:t>
      </w:r>
      <w:r w:rsidR="000053C2">
        <w:rPr>
          <w:sz w:val="28"/>
          <w:szCs w:val="28"/>
        </w:rPr>
        <w:t>«</w:t>
      </w:r>
      <w:r w:rsidR="000053C2" w:rsidRPr="000053C2">
        <w:rPr>
          <w:sz w:val="28"/>
          <w:szCs w:val="28"/>
        </w:rPr>
        <w:t xml:space="preserve">Предоставление муниципальной услуги осуществляется в срок не более чем </w:t>
      </w:r>
      <w:r w:rsidR="00D870BB">
        <w:rPr>
          <w:sz w:val="28"/>
          <w:szCs w:val="28"/>
        </w:rPr>
        <w:t>девять</w:t>
      </w:r>
      <w:r w:rsidR="000053C2" w:rsidRPr="000053C2">
        <w:rPr>
          <w:sz w:val="28"/>
          <w:szCs w:val="28"/>
        </w:rPr>
        <w:t xml:space="preserve"> рабочих дней со дня регистрации заявления.</w:t>
      </w:r>
      <w:r w:rsidR="00A45DF2">
        <w:rPr>
          <w:sz w:val="28"/>
          <w:szCs w:val="28"/>
        </w:rPr>
        <w:t>».</w:t>
      </w:r>
    </w:p>
    <w:p w:rsidR="004B02D9" w:rsidRPr="004B02D9" w:rsidRDefault="004B02D9" w:rsidP="004B0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2D9">
        <w:rPr>
          <w:sz w:val="28"/>
          <w:szCs w:val="28"/>
        </w:rPr>
        <w:t xml:space="preserve">Разместить </w:t>
      </w:r>
      <w:r w:rsidR="00187212">
        <w:rPr>
          <w:sz w:val="28"/>
          <w:szCs w:val="28"/>
        </w:rPr>
        <w:t>п</w:t>
      </w:r>
      <w:r w:rsidRPr="004B02D9">
        <w:rPr>
          <w:sz w:val="28"/>
          <w:szCs w:val="28"/>
        </w:rPr>
        <w:t xml:space="preserve">остановление на официальном сайте администрации города Тулы в информационно-телекоммуникационной сети </w:t>
      </w:r>
      <w:r>
        <w:rPr>
          <w:sz w:val="28"/>
          <w:szCs w:val="28"/>
        </w:rPr>
        <w:t>«</w:t>
      </w:r>
      <w:r w:rsidRPr="004B02D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B02D9">
        <w:rPr>
          <w:sz w:val="28"/>
          <w:szCs w:val="28"/>
        </w:rPr>
        <w:t>.</w:t>
      </w:r>
    </w:p>
    <w:p w:rsidR="000A241D" w:rsidRDefault="004B02D9" w:rsidP="004B02D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  <w:r w:rsidRPr="004B02D9">
        <w:rPr>
          <w:sz w:val="28"/>
          <w:szCs w:val="28"/>
        </w:rPr>
        <w:t>3. Постановление вступает в силу со дня официального опубликования.</w:t>
      </w:r>
    </w:p>
    <w:p w:rsidR="00AB5AFF" w:rsidRDefault="00AB5AFF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</w:p>
    <w:p w:rsidR="00D52CEC" w:rsidRDefault="00D52CEC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</w:p>
    <w:p w:rsidR="005205A8" w:rsidRDefault="005205A8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  <w:r>
        <w:rPr>
          <w:sz w:val="28"/>
          <w:szCs w:val="20"/>
        </w:rPr>
        <w:t xml:space="preserve">Первый заместитель </w:t>
      </w:r>
    </w:p>
    <w:p w:rsidR="005F6EE9" w:rsidRPr="007D2F32" w:rsidRDefault="005205A8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  <w:r>
        <w:rPr>
          <w:sz w:val="28"/>
          <w:szCs w:val="20"/>
        </w:rPr>
        <w:t>г</w:t>
      </w:r>
      <w:r w:rsidR="000A241D" w:rsidRPr="007D2F32">
        <w:rPr>
          <w:sz w:val="28"/>
          <w:szCs w:val="20"/>
        </w:rPr>
        <w:t>лав</w:t>
      </w:r>
      <w:r>
        <w:rPr>
          <w:sz w:val="28"/>
          <w:szCs w:val="20"/>
        </w:rPr>
        <w:t>ы</w:t>
      </w:r>
      <w:r w:rsidR="005F6EE9" w:rsidRPr="007D2F32">
        <w:rPr>
          <w:sz w:val="28"/>
          <w:szCs w:val="20"/>
        </w:rPr>
        <w:t xml:space="preserve"> </w:t>
      </w:r>
      <w:r w:rsidR="000A241D" w:rsidRPr="007D2F32">
        <w:rPr>
          <w:sz w:val="28"/>
          <w:szCs w:val="20"/>
        </w:rPr>
        <w:t>администрации</w:t>
      </w:r>
    </w:p>
    <w:p w:rsidR="000A241D" w:rsidRPr="007D2F32" w:rsidRDefault="000A241D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  <w:r w:rsidRPr="007D2F32">
        <w:rPr>
          <w:sz w:val="28"/>
          <w:szCs w:val="20"/>
        </w:rPr>
        <w:t xml:space="preserve">города Тулы                                                </w:t>
      </w:r>
      <w:r w:rsidR="005F6EE9" w:rsidRPr="007D2F32">
        <w:rPr>
          <w:sz w:val="28"/>
          <w:szCs w:val="20"/>
        </w:rPr>
        <w:t xml:space="preserve">               </w:t>
      </w:r>
      <w:r w:rsidRPr="007D2F32">
        <w:rPr>
          <w:sz w:val="28"/>
          <w:szCs w:val="20"/>
        </w:rPr>
        <w:t xml:space="preserve">     </w:t>
      </w:r>
      <w:r w:rsidR="005205A8">
        <w:rPr>
          <w:sz w:val="28"/>
          <w:szCs w:val="20"/>
        </w:rPr>
        <w:t xml:space="preserve">      И.И. Беспалов</w:t>
      </w:r>
    </w:p>
    <w:p w:rsidR="005F6EE9" w:rsidRPr="007D2F32" w:rsidRDefault="005F6EE9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</w:p>
    <w:p w:rsidR="005F6EE9" w:rsidRPr="007D2F32" w:rsidRDefault="005F6EE9" w:rsidP="000A24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0"/>
        </w:rPr>
      </w:pPr>
    </w:p>
    <w:p w:rsidR="00886CB7" w:rsidRDefault="00886CB7" w:rsidP="007C7440">
      <w:pPr>
        <w:ind w:right="51"/>
        <w:jc w:val="both"/>
        <w:rPr>
          <w:sz w:val="28"/>
          <w:szCs w:val="20"/>
        </w:rPr>
      </w:pPr>
    </w:p>
    <w:sectPr w:rsidR="00886CB7" w:rsidSect="00A74AB5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050E"/>
    <w:multiLevelType w:val="hybridMultilevel"/>
    <w:tmpl w:val="8D7C3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477DCE"/>
    <w:multiLevelType w:val="hybridMultilevel"/>
    <w:tmpl w:val="8D7C3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EC646F"/>
    <w:multiLevelType w:val="hybridMultilevel"/>
    <w:tmpl w:val="66960304"/>
    <w:lvl w:ilvl="0" w:tplc="33CCA62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E0ECB"/>
    <w:multiLevelType w:val="hybridMultilevel"/>
    <w:tmpl w:val="8D7C3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724820"/>
    <w:multiLevelType w:val="hybridMultilevel"/>
    <w:tmpl w:val="6D54C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01D"/>
    <w:rsid w:val="00002C1B"/>
    <w:rsid w:val="00004BE0"/>
    <w:rsid w:val="00004EA5"/>
    <w:rsid w:val="000053C2"/>
    <w:rsid w:val="00007461"/>
    <w:rsid w:val="00007E3C"/>
    <w:rsid w:val="000118CB"/>
    <w:rsid w:val="0001249E"/>
    <w:rsid w:val="00013963"/>
    <w:rsid w:val="00013B32"/>
    <w:rsid w:val="00013BA3"/>
    <w:rsid w:val="00016312"/>
    <w:rsid w:val="000244C4"/>
    <w:rsid w:val="0003198A"/>
    <w:rsid w:val="000320EE"/>
    <w:rsid w:val="000350AD"/>
    <w:rsid w:val="00035B69"/>
    <w:rsid w:val="00054E82"/>
    <w:rsid w:val="00055DD6"/>
    <w:rsid w:val="000563CE"/>
    <w:rsid w:val="00063CA4"/>
    <w:rsid w:val="00070134"/>
    <w:rsid w:val="000759EC"/>
    <w:rsid w:val="00083B88"/>
    <w:rsid w:val="0009014B"/>
    <w:rsid w:val="0009417E"/>
    <w:rsid w:val="000955A6"/>
    <w:rsid w:val="000A0C4D"/>
    <w:rsid w:val="000A241D"/>
    <w:rsid w:val="000A7AFF"/>
    <w:rsid w:val="000A7B2E"/>
    <w:rsid w:val="000B1F6E"/>
    <w:rsid w:val="000B3137"/>
    <w:rsid w:val="000C115C"/>
    <w:rsid w:val="000C4852"/>
    <w:rsid w:val="000C7E15"/>
    <w:rsid w:val="000D2699"/>
    <w:rsid w:val="000D4A99"/>
    <w:rsid w:val="000D70AB"/>
    <w:rsid w:val="000D75CB"/>
    <w:rsid w:val="000E0283"/>
    <w:rsid w:val="000E288C"/>
    <w:rsid w:val="000E431E"/>
    <w:rsid w:val="000E627B"/>
    <w:rsid w:val="000F0EA6"/>
    <w:rsid w:val="000F0F97"/>
    <w:rsid w:val="000F1957"/>
    <w:rsid w:val="000F3A8A"/>
    <w:rsid w:val="000F5CE7"/>
    <w:rsid w:val="00101C9D"/>
    <w:rsid w:val="0010277F"/>
    <w:rsid w:val="00104020"/>
    <w:rsid w:val="001071BC"/>
    <w:rsid w:val="00107FA6"/>
    <w:rsid w:val="00111269"/>
    <w:rsid w:val="001143EC"/>
    <w:rsid w:val="0011729D"/>
    <w:rsid w:val="00120534"/>
    <w:rsid w:val="001225D2"/>
    <w:rsid w:val="0012492F"/>
    <w:rsid w:val="00124C99"/>
    <w:rsid w:val="00130F74"/>
    <w:rsid w:val="001336AF"/>
    <w:rsid w:val="001368FD"/>
    <w:rsid w:val="00136E61"/>
    <w:rsid w:val="00137CE8"/>
    <w:rsid w:val="00137CF8"/>
    <w:rsid w:val="0014026F"/>
    <w:rsid w:val="001453EB"/>
    <w:rsid w:val="0014540C"/>
    <w:rsid w:val="00147989"/>
    <w:rsid w:val="00151138"/>
    <w:rsid w:val="00151965"/>
    <w:rsid w:val="00154919"/>
    <w:rsid w:val="00155254"/>
    <w:rsid w:val="00157824"/>
    <w:rsid w:val="00160203"/>
    <w:rsid w:val="00162536"/>
    <w:rsid w:val="00162E6E"/>
    <w:rsid w:val="00164530"/>
    <w:rsid w:val="00165114"/>
    <w:rsid w:val="00166748"/>
    <w:rsid w:val="001728DC"/>
    <w:rsid w:val="00176134"/>
    <w:rsid w:val="00177971"/>
    <w:rsid w:val="0018208F"/>
    <w:rsid w:val="001841AB"/>
    <w:rsid w:val="00184624"/>
    <w:rsid w:val="00185564"/>
    <w:rsid w:val="00185E55"/>
    <w:rsid w:val="00187212"/>
    <w:rsid w:val="00187A96"/>
    <w:rsid w:val="00191C00"/>
    <w:rsid w:val="00192D77"/>
    <w:rsid w:val="001959EB"/>
    <w:rsid w:val="00195DDB"/>
    <w:rsid w:val="00197651"/>
    <w:rsid w:val="001A1015"/>
    <w:rsid w:val="001A6A07"/>
    <w:rsid w:val="001B02B4"/>
    <w:rsid w:val="001B221B"/>
    <w:rsid w:val="001B325C"/>
    <w:rsid w:val="001B3423"/>
    <w:rsid w:val="001B5A7C"/>
    <w:rsid w:val="001B5EF5"/>
    <w:rsid w:val="001B6B76"/>
    <w:rsid w:val="001C0401"/>
    <w:rsid w:val="001C6AC8"/>
    <w:rsid w:val="001C717A"/>
    <w:rsid w:val="001D1BE2"/>
    <w:rsid w:val="001D4813"/>
    <w:rsid w:val="001D57C4"/>
    <w:rsid w:val="001E017E"/>
    <w:rsid w:val="001E453D"/>
    <w:rsid w:val="001E4F3F"/>
    <w:rsid w:val="001E4F63"/>
    <w:rsid w:val="001E73A2"/>
    <w:rsid w:val="001F68EC"/>
    <w:rsid w:val="001F7B4B"/>
    <w:rsid w:val="001F7EEA"/>
    <w:rsid w:val="00201F77"/>
    <w:rsid w:val="00202919"/>
    <w:rsid w:val="00203AC9"/>
    <w:rsid w:val="00204AA3"/>
    <w:rsid w:val="00206837"/>
    <w:rsid w:val="002072B9"/>
    <w:rsid w:val="00207953"/>
    <w:rsid w:val="00207BC6"/>
    <w:rsid w:val="002128DF"/>
    <w:rsid w:val="00215AAC"/>
    <w:rsid w:val="0021753F"/>
    <w:rsid w:val="00220ED5"/>
    <w:rsid w:val="00221E07"/>
    <w:rsid w:val="00222ABC"/>
    <w:rsid w:val="002301D3"/>
    <w:rsid w:val="00235925"/>
    <w:rsid w:val="002359C9"/>
    <w:rsid w:val="00235BC4"/>
    <w:rsid w:val="00236F42"/>
    <w:rsid w:val="002409F4"/>
    <w:rsid w:val="002413A5"/>
    <w:rsid w:val="0024339C"/>
    <w:rsid w:val="00243966"/>
    <w:rsid w:val="00256476"/>
    <w:rsid w:val="002620D3"/>
    <w:rsid w:val="00263284"/>
    <w:rsid w:val="0026681B"/>
    <w:rsid w:val="0027020C"/>
    <w:rsid w:val="00270978"/>
    <w:rsid w:val="0027417B"/>
    <w:rsid w:val="002755F6"/>
    <w:rsid w:val="002779CC"/>
    <w:rsid w:val="002846A5"/>
    <w:rsid w:val="00286281"/>
    <w:rsid w:val="00290FD2"/>
    <w:rsid w:val="002919F8"/>
    <w:rsid w:val="00296045"/>
    <w:rsid w:val="002A02FF"/>
    <w:rsid w:val="002A037C"/>
    <w:rsid w:val="002A10D2"/>
    <w:rsid w:val="002A3B19"/>
    <w:rsid w:val="002A549B"/>
    <w:rsid w:val="002A585F"/>
    <w:rsid w:val="002A7D39"/>
    <w:rsid w:val="002B5AF9"/>
    <w:rsid w:val="002B679B"/>
    <w:rsid w:val="002B70EE"/>
    <w:rsid w:val="002B71E5"/>
    <w:rsid w:val="002C2D0D"/>
    <w:rsid w:val="002C3D2F"/>
    <w:rsid w:val="002C40DC"/>
    <w:rsid w:val="002C5821"/>
    <w:rsid w:val="002D03FE"/>
    <w:rsid w:val="002D17CB"/>
    <w:rsid w:val="002D1DF9"/>
    <w:rsid w:val="002D2492"/>
    <w:rsid w:val="002D2551"/>
    <w:rsid w:val="002F463D"/>
    <w:rsid w:val="00300E40"/>
    <w:rsid w:val="0030116F"/>
    <w:rsid w:val="003021A2"/>
    <w:rsid w:val="003026EC"/>
    <w:rsid w:val="003034C6"/>
    <w:rsid w:val="003037B4"/>
    <w:rsid w:val="00304F25"/>
    <w:rsid w:val="00311A97"/>
    <w:rsid w:val="00316003"/>
    <w:rsid w:val="0032490D"/>
    <w:rsid w:val="00330462"/>
    <w:rsid w:val="00331D75"/>
    <w:rsid w:val="003338F5"/>
    <w:rsid w:val="00341B1A"/>
    <w:rsid w:val="003423BD"/>
    <w:rsid w:val="00345841"/>
    <w:rsid w:val="00345EA3"/>
    <w:rsid w:val="00352117"/>
    <w:rsid w:val="00354139"/>
    <w:rsid w:val="00362E90"/>
    <w:rsid w:val="00366BE3"/>
    <w:rsid w:val="00367D7B"/>
    <w:rsid w:val="00371F01"/>
    <w:rsid w:val="00372196"/>
    <w:rsid w:val="003744FD"/>
    <w:rsid w:val="00390E8B"/>
    <w:rsid w:val="00391F15"/>
    <w:rsid w:val="0039240C"/>
    <w:rsid w:val="00395788"/>
    <w:rsid w:val="003958C7"/>
    <w:rsid w:val="00396C47"/>
    <w:rsid w:val="003A1A3E"/>
    <w:rsid w:val="003A32C9"/>
    <w:rsid w:val="003A38A4"/>
    <w:rsid w:val="003B3311"/>
    <w:rsid w:val="003B407E"/>
    <w:rsid w:val="003B6FDE"/>
    <w:rsid w:val="003C0599"/>
    <w:rsid w:val="003C14A7"/>
    <w:rsid w:val="003C2381"/>
    <w:rsid w:val="003C2C94"/>
    <w:rsid w:val="003C4712"/>
    <w:rsid w:val="003C64AF"/>
    <w:rsid w:val="003C71DF"/>
    <w:rsid w:val="003D1295"/>
    <w:rsid w:val="003D226F"/>
    <w:rsid w:val="003D43FA"/>
    <w:rsid w:val="003D51D3"/>
    <w:rsid w:val="003D6259"/>
    <w:rsid w:val="003D669D"/>
    <w:rsid w:val="003D7B3C"/>
    <w:rsid w:val="003E0CC1"/>
    <w:rsid w:val="003E0F12"/>
    <w:rsid w:val="003E28D6"/>
    <w:rsid w:val="003E39B4"/>
    <w:rsid w:val="003E4774"/>
    <w:rsid w:val="003E7056"/>
    <w:rsid w:val="003E7923"/>
    <w:rsid w:val="003F3543"/>
    <w:rsid w:val="003F37D5"/>
    <w:rsid w:val="003F4298"/>
    <w:rsid w:val="003F562C"/>
    <w:rsid w:val="003F5E53"/>
    <w:rsid w:val="00400567"/>
    <w:rsid w:val="004030A0"/>
    <w:rsid w:val="00403595"/>
    <w:rsid w:val="00404F46"/>
    <w:rsid w:val="00406186"/>
    <w:rsid w:val="00407502"/>
    <w:rsid w:val="00410223"/>
    <w:rsid w:val="004121EB"/>
    <w:rsid w:val="00414CD6"/>
    <w:rsid w:val="004157A1"/>
    <w:rsid w:val="00417DBC"/>
    <w:rsid w:val="00420B41"/>
    <w:rsid w:val="004211F8"/>
    <w:rsid w:val="00423992"/>
    <w:rsid w:val="004300CC"/>
    <w:rsid w:val="00430738"/>
    <w:rsid w:val="0043505B"/>
    <w:rsid w:val="00435FA2"/>
    <w:rsid w:val="00436178"/>
    <w:rsid w:val="00436330"/>
    <w:rsid w:val="0044208B"/>
    <w:rsid w:val="00446A10"/>
    <w:rsid w:val="00447A2F"/>
    <w:rsid w:val="00452105"/>
    <w:rsid w:val="00454962"/>
    <w:rsid w:val="00455EE5"/>
    <w:rsid w:val="004568B5"/>
    <w:rsid w:val="00461DA9"/>
    <w:rsid w:val="00465B07"/>
    <w:rsid w:val="00465CE5"/>
    <w:rsid w:val="00470447"/>
    <w:rsid w:val="004736C4"/>
    <w:rsid w:val="00473767"/>
    <w:rsid w:val="00476E5B"/>
    <w:rsid w:val="00480C96"/>
    <w:rsid w:val="00481772"/>
    <w:rsid w:val="0048400F"/>
    <w:rsid w:val="004853EB"/>
    <w:rsid w:val="00486497"/>
    <w:rsid w:val="004868B6"/>
    <w:rsid w:val="00486A40"/>
    <w:rsid w:val="00487D75"/>
    <w:rsid w:val="00490568"/>
    <w:rsid w:val="004923FC"/>
    <w:rsid w:val="00493596"/>
    <w:rsid w:val="00495511"/>
    <w:rsid w:val="00495534"/>
    <w:rsid w:val="00495AA8"/>
    <w:rsid w:val="00495CCC"/>
    <w:rsid w:val="004965D6"/>
    <w:rsid w:val="004A3534"/>
    <w:rsid w:val="004A429B"/>
    <w:rsid w:val="004A7395"/>
    <w:rsid w:val="004B02D9"/>
    <w:rsid w:val="004B1027"/>
    <w:rsid w:val="004B79EC"/>
    <w:rsid w:val="004C0CEF"/>
    <w:rsid w:val="004C18EF"/>
    <w:rsid w:val="004C7654"/>
    <w:rsid w:val="004D167A"/>
    <w:rsid w:val="004D4745"/>
    <w:rsid w:val="004D5457"/>
    <w:rsid w:val="004E6522"/>
    <w:rsid w:val="004E76CD"/>
    <w:rsid w:val="004E7B18"/>
    <w:rsid w:val="004F104B"/>
    <w:rsid w:val="004F6166"/>
    <w:rsid w:val="004F6174"/>
    <w:rsid w:val="004F79A6"/>
    <w:rsid w:val="00500FF7"/>
    <w:rsid w:val="005020DF"/>
    <w:rsid w:val="005029AD"/>
    <w:rsid w:val="00502D02"/>
    <w:rsid w:val="0050445B"/>
    <w:rsid w:val="00504F4F"/>
    <w:rsid w:val="00506F62"/>
    <w:rsid w:val="00507971"/>
    <w:rsid w:val="00511355"/>
    <w:rsid w:val="00512EA6"/>
    <w:rsid w:val="0051613F"/>
    <w:rsid w:val="005205A8"/>
    <w:rsid w:val="005209DA"/>
    <w:rsid w:val="00520C8E"/>
    <w:rsid w:val="0052608F"/>
    <w:rsid w:val="00526949"/>
    <w:rsid w:val="00535496"/>
    <w:rsid w:val="00540433"/>
    <w:rsid w:val="00541B0C"/>
    <w:rsid w:val="00545571"/>
    <w:rsid w:val="00546FE9"/>
    <w:rsid w:val="00547F08"/>
    <w:rsid w:val="00551DB3"/>
    <w:rsid w:val="00553075"/>
    <w:rsid w:val="005539FB"/>
    <w:rsid w:val="00553A59"/>
    <w:rsid w:val="005569FE"/>
    <w:rsid w:val="00560D4B"/>
    <w:rsid w:val="00560F7E"/>
    <w:rsid w:val="00561CD3"/>
    <w:rsid w:val="005706DC"/>
    <w:rsid w:val="005717D7"/>
    <w:rsid w:val="00571E72"/>
    <w:rsid w:val="00575296"/>
    <w:rsid w:val="00575DD1"/>
    <w:rsid w:val="00576BF2"/>
    <w:rsid w:val="00581B9F"/>
    <w:rsid w:val="00585528"/>
    <w:rsid w:val="00587250"/>
    <w:rsid w:val="00587A1C"/>
    <w:rsid w:val="0059211E"/>
    <w:rsid w:val="00592B98"/>
    <w:rsid w:val="00592EA3"/>
    <w:rsid w:val="005951CD"/>
    <w:rsid w:val="0059647E"/>
    <w:rsid w:val="005A0763"/>
    <w:rsid w:val="005A18DF"/>
    <w:rsid w:val="005A25A8"/>
    <w:rsid w:val="005A306D"/>
    <w:rsid w:val="005A50EE"/>
    <w:rsid w:val="005B1222"/>
    <w:rsid w:val="005B5CF1"/>
    <w:rsid w:val="005B6A35"/>
    <w:rsid w:val="005B7BE0"/>
    <w:rsid w:val="005C2604"/>
    <w:rsid w:val="005C2BDE"/>
    <w:rsid w:val="005C3D70"/>
    <w:rsid w:val="005C6F21"/>
    <w:rsid w:val="005D2A2E"/>
    <w:rsid w:val="005D3404"/>
    <w:rsid w:val="005D4344"/>
    <w:rsid w:val="005D4F8B"/>
    <w:rsid w:val="005E0769"/>
    <w:rsid w:val="005E5E0F"/>
    <w:rsid w:val="005F00EF"/>
    <w:rsid w:val="005F37A8"/>
    <w:rsid w:val="005F6EE9"/>
    <w:rsid w:val="005F7DC3"/>
    <w:rsid w:val="00603899"/>
    <w:rsid w:val="00603EC8"/>
    <w:rsid w:val="00607C82"/>
    <w:rsid w:val="00611A9B"/>
    <w:rsid w:val="00617CEF"/>
    <w:rsid w:val="006228F4"/>
    <w:rsid w:val="00622D0E"/>
    <w:rsid w:val="00623ACF"/>
    <w:rsid w:val="00624ECB"/>
    <w:rsid w:val="006269C8"/>
    <w:rsid w:val="00631519"/>
    <w:rsid w:val="00634835"/>
    <w:rsid w:val="00635241"/>
    <w:rsid w:val="00635691"/>
    <w:rsid w:val="00637570"/>
    <w:rsid w:val="00642B78"/>
    <w:rsid w:val="006539EA"/>
    <w:rsid w:val="00653FDB"/>
    <w:rsid w:val="006632F8"/>
    <w:rsid w:val="006668E1"/>
    <w:rsid w:val="00671B6B"/>
    <w:rsid w:val="00673DF4"/>
    <w:rsid w:val="00682E2A"/>
    <w:rsid w:val="00691325"/>
    <w:rsid w:val="00694064"/>
    <w:rsid w:val="00694248"/>
    <w:rsid w:val="00694981"/>
    <w:rsid w:val="00695E3F"/>
    <w:rsid w:val="006A1C86"/>
    <w:rsid w:val="006A243E"/>
    <w:rsid w:val="006A434F"/>
    <w:rsid w:val="006A5DA9"/>
    <w:rsid w:val="006B318F"/>
    <w:rsid w:val="006B6211"/>
    <w:rsid w:val="006C0C23"/>
    <w:rsid w:val="006C268F"/>
    <w:rsid w:val="006C58D9"/>
    <w:rsid w:val="006C79FB"/>
    <w:rsid w:val="006D10E1"/>
    <w:rsid w:val="006D347B"/>
    <w:rsid w:val="006D3D22"/>
    <w:rsid w:val="006D487A"/>
    <w:rsid w:val="006D4CB9"/>
    <w:rsid w:val="006D614B"/>
    <w:rsid w:val="006D7426"/>
    <w:rsid w:val="006E1245"/>
    <w:rsid w:val="006E2C63"/>
    <w:rsid w:val="006E380C"/>
    <w:rsid w:val="006E3E70"/>
    <w:rsid w:val="006E682E"/>
    <w:rsid w:val="006E6D20"/>
    <w:rsid w:val="006F49F9"/>
    <w:rsid w:val="006F4EBD"/>
    <w:rsid w:val="006F5993"/>
    <w:rsid w:val="00700D18"/>
    <w:rsid w:val="0070126B"/>
    <w:rsid w:val="00705654"/>
    <w:rsid w:val="00705F29"/>
    <w:rsid w:val="00707CE4"/>
    <w:rsid w:val="007104A7"/>
    <w:rsid w:val="00710E35"/>
    <w:rsid w:val="007164F5"/>
    <w:rsid w:val="007200AA"/>
    <w:rsid w:val="00725FF3"/>
    <w:rsid w:val="00730247"/>
    <w:rsid w:val="00732464"/>
    <w:rsid w:val="00734A30"/>
    <w:rsid w:val="007379DF"/>
    <w:rsid w:val="00742909"/>
    <w:rsid w:val="00743DD1"/>
    <w:rsid w:val="00745070"/>
    <w:rsid w:val="007462C8"/>
    <w:rsid w:val="00753D12"/>
    <w:rsid w:val="007556DE"/>
    <w:rsid w:val="007638F6"/>
    <w:rsid w:val="00764079"/>
    <w:rsid w:val="0076417E"/>
    <w:rsid w:val="00765AC7"/>
    <w:rsid w:val="00770897"/>
    <w:rsid w:val="00774624"/>
    <w:rsid w:val="00776204"/>
    <w:rsid w:val="00776F39"/>
    <w:rsid w:val="00780228"/>
    <w:rsid w:val="00781270"/>
    <w:rsid w:val="00781478"/>
    <w:rsid w:val="0078374E"/>
    <w:rsid w:val="0078577F"/>
    <w:rsid w:val="007864D0"/>
    <w:rsid w:val="00786DD1"/>
    <w:rsid w:val="00787495"/>
    <w:rsid w:val="00790A38"/>
    <w:rsid w:val="00795AA5"/>
    <w:rsid w:val="007A132B"/>
    <w:rsid w:val="007A451D"/>
    <w:rsid w:val="007A589A"/>
    <w:rsid w:val="007A6027"/>
    <w:rsid w:val="007B355B"/>
    <w:rsid w:val="007B4BB0"/>
    <w:rsid w:val="007B7015"/>
    <w:rsid w:val="007B7D2A"/>
    <w:rsid w:val="007C0016"/>
    <w:rsid w:val="007C11CE"/>
    <w:rsid w:val="007C3335"/>
    <w:rsid w:val="007C4D34"/>
    <w:rsid w:val="007C6AFD"/>
    <w:rsid w:val="007C704C"/>
    <w:rsid w:val="007C7440"/>
    <w:rsid w:val="007D13D1"/>
    <w:rsid w:val="007D2D19"/>
    <w:rsid w:val="007D2F32"/>
    <w:rsid w:val="007D43E2"/>
    <w:rsid w:val="007D6638"/>
    <w:rsid w:val="007E03C8"/>
    <w:rsid w:val="007E14F5"/>
    <w:rsid w:val="007E1ED1"/>
    <w:rsid w:val="007E24A8"/>
    <w:rsid w:val="007E544B"/>
    <w:rsid w:val="007E6D0A"/>
    <w:rsid w:val="007F09A1"/>
    <w:rsid w:val="007F1353"/>
    <w:rsid w:val="007F155C"/>
    <w:rsid w:val="007F19C7"/>
    <w:rsid w:val="00800A80"/>
    <w:rsid w:val="008051D0"/>
    <w:rsid w:val="0081327C"/>
    <w:rsid w:val="008169D9"/>
    <w:rsid w:val="00821EC8"/>
    <w:rsid w:val="00822D98"/>
    <w:rsid w:val="00824755"/>
    <w:rsid w:val="008260F4"/>
    <w:rsid w:val="0082774E"/>
    <w:rsid w:val="00832455"/>
    <w:rsid w:val="008324BF"/>
    <w:rsid w:val="00836F92"/>
    <w:rsid w:val="0084642A"/>
    <w:rsid w:val="008467E3"/>
    <w:rsid w:val="00846CCD"/>
    <w:rsid w:val="008541BB"/>
    <w:rsid w:val="00857254"/>
    <w:rsid w:val="00857F83"/>
    <w:rsid w:val="00861938"/>
    <w:rsid w:val="00864063"/>
    <w:rsid w:val="00864C55"/>
    <w:rsid w:val="00864D7A"/>
    <w:rsid w:val="008653D8"/>
    <w:rsid w:val="00867E80"/>
    <w:rsid w:val="00871B98"/>
    <w:rsid w:val="00873A41"/>
    <w:rsid w:val="00873D54"/>
    <w:rsid w:val="008764D2"/>
    <w:rsid w:val="008809CF"/>
    <w:rsid w:val="00882146"/>
    <w:rsid w:val="008832B9"/>
    <w:rsid w:val="00886CB7"/>
    <w:rsid w:val="00887E5F"/>
    <w:rsid w:val="008941F9"/>
    <w:rsid w:val="0089702C"/>
    <w:rsid w:val="00897543"/>
    <w:rsid w:val="008A0BDE"/>
    <w:rsid w:val="008A570E"/>
    <w:rsid w:val="008A5982"/>
    <w:rsid w:val="008A6AF8"/>
    <w:rsid w:val="008A6B6C"/>
    <w:rsid w:val="008B05B9"/>
    <w:rsid w:val="008B274D"/>
    <w:rsid w:val="008B3886"/>
    <w:rsid w:val="008B3FC2"/>
    <w:rsid w:val="008B68CB"/>
    <w:rsid w:val="008B6EFA"/>
    <w:rsid w:val="008B7F4E"/>
    <w:rsid w:val="008C1447"/>
    <w:rsid w:val="008C1E58"/>
    <w:rsid w:val="008C6251"/>
    <w:rsid w:val="008C6D35"/>
    <w:rsid w:val="008D45BB"/>
    <w:rsid w:val="008E4A6E"/>
    <w:rsid w:val="008E732B"/>
    <w:rsid w:val="008E7C99"/>
    <w:rsid w:val="008F4E24"/>
    <w:rsid w:val="008F536D"/>
    <w:rsid w:val="008F5BF5"/>
    <w:rsid w:val="008F6199"/>
    <w:rsid w:val="008F74D3"/>
    <w:rsid w:val="009043B4"/>
    <w:rsid w:val="0090720B"/>
    <w:rsid w:val="009077FF"/>
    <w:rsid w:val="0091031A"/>
    <w:rsid w:val="00913423"/>
    <w:rsid w:val="00916289"/>
    <w:rsid w:val="0092054C"/>
    <w:rsid w:val="00920776"/>
    <w:rsid w:val="009225BA"/>
    <w:rsid w:val="00923120"/>
    <w:rsid w:val="009237FC"/>
    <w:rsid w:val="009238BB"/>
    <w:rsid w:val="0092520C"/>
    <w:rsid w:val="00926B5D"/>
    <w:rsid w:val="00926BF4"/>
    <w:rsid w:val="00926E99"/>
    <w:rsid w:val="009403C6"/>
    <w:rsid w:val="00940B12"/>
    <w:rsid w:val="00941262"/>
    <w:rsid w:val="00945080"/>
    <w:rsid w:val="00947669"/>
    <w:rsid w:val="009507C3"/>
    <w:rsid w:val="00954491"/>
    <w:rsid w:val="009550CB"/>
    <w:rsid w:val="00956933"/>
    <w:rsid w:val="00956D64"/>
    <w:rsid w:val="00956DAE"/>
    <w:rsid w:val="0096070C"/>
    <w:rsid w:val="009608FE"/>
    <w:rsid w:val="0097064C"/>
    <w:rsid w:val="00971022"/>
    <w:rsid w:val="009716DB"/>
    <w:rsid w:val="0097593E"/>
    <w:rsid w:val="00975A8F"/>
    <w:rsid w:val="009778F5"/>
    <w:rsid w:val="0098012B"/>
    <w:rsid w:val="009853F5"/>
    <w:rsid w:val="0098697B"/>
    <w:rsid w:val="00987C3D"/>
    <w:rsid w:val="00990B5B"/>
    <w:rsid w:val="009917F4"/>
    <w:rsid w:val="00994AA9"/>
    <w:rsid w:val="00995596"/>
    <w:rsid w:val="009A01CB"/>
    <w:rsid w:val="009A090B"/>
    <w:rsid w:val="009A3C09"/>
    <w:rsid w:val="009A4233"/>
    <w:rsid w:val="009A498E"/>
    <w:rsid w:val="009A50F5"/>
    <w:rsid w:val="009B4D69"/>
    <w:rsid w:val="009B508C"/>
    <w:rsid w:val="009B55AD"/>
    <w:rsid w:val="009C2497"/>
    <w:rsid w:val="009C2D79"/>
    <w:rsid w:val="009C3A15"/>
    <w:rsid w:val="009C3F5D"/>
    <w:rsid w:val="009C6C38"/>
    <w:rsid w:val="009D1078"/>
    <w:rsid w:val="009D181D"/>
    <w:rsid w:val="009D36CD"/>
    <w:rsid w:val="009D7317"/>
    <w:rsid w:val="009D7402"/>
    <w:rsid w:val="009E1734"/>
    <w:rsid w:val="009E2864"/>
    <w:rsid w:val="009E35E8"/>
    <w:rsid w:val="009E5A60"/>
    <w:rsid w:val="009E67F5"/>
    <w:rsid w:val="009E7093"/>
    <w:rsid w:val="009F1CC1"/>
    <w:rsid w:val="009F21D4"/>
    <w:rsid w:val="009F5424"/>
    <w:rsid w:val="00A03ED5"/>
    <w:rsid w:val="00A07B3F"/>
    <w:rsid w:val="00A1079A"/>
    <w:rsid w:val="00A25D17"/>
    <w:rsid w:val="00A3333B"/>
    <w:rsid w:val="00A3641E"/>
    <w:rsid w:val="00A36589"/>
    <w:rsid w:val="00A37618"/>
    <w:rsid w:val="00A37DBE"/>
    <w:rsid w:val="00A45DF2"/>
    <w:rsid w:val="00A470E2"/>
    <w:rsid w:val="00A54F70"/>
    <w:rsid w:val="00A615BF"/>
    <w:rsid w:val="00A714F1"/>
    <w:rsid w:val="00A71623"/>
    <w:rsid w:val="00A74AB5"/>
    <w:rsid w:val="00A838F5"/>
    <w:rsid w:val="00A84E75"/>
    <w:rsid w:val="00A85336"/>
    <w:rsid w:val="00A865E8"/>
    <w:rsid w:val="00A928E0"/>
    <w:rsid w:val="00A93AB9"/>
    <w:rsid w:val="00A945C3"/>
    <w:rsid w:val="00A94A6E"/>
    <w:rsid w:val="00AA1C30"/>
    <w:rsid w:val="00AA4427"/>
    <w:rsid w:val="00AA4479"/>
    <w:rsid w:val="00AA7C49"/>
    <w:rsid w:val="00AA7F96"/>
    <w:rsid w:val="00AB198B"/>
    <w:rsid w:val="00AB2249"/>
    <w:rsid w:val="00AB3E4A"/>
    <w:rsid w:val="00AB503A"/>
    <w:rsid w:val="00AB5AFF"/>
    <w:rsid w:val="00AB6D15"/>
    <w:rsid w:val="00AC0375"/>
    <w:rsid w:val="00AC12B7"/>
    <w:rsid w:val="00AC2324"/>
    <w:rsid w:val="00AC2431"/>
    <w:rsid w:val="00AC560B"/>
    <w:rsid w:val="00AC6246"/>
    <w:rsid w:val="00AC7B84"/>
    <w:rsid w:val="00AC7D35"/>
    <w:rsid w:val="00AD1B47"/>
    <w:rsid w:val="00AD22AA"/>
    <w:rsid w:val="00AD3270"/>
    <w:rsid w:val="00AD3CCE"/>
    <w:rsid w:val="00AD6E69"/>
    <w:rsid w:val="00AE0799"/>
    <w:rsid w:val="00AE20A1"/>
    <w:rsid w:val="00AE303A"/>
    <w:rsid w:val="00AE3B6E"/>
    <w:rsid w:val="00AE4350"/>
    <w:rsid w:val="00AF0CE9"/>
    <w:rsid w:val="00AF1B8B"/>
    <w:rsid w:val="00AF3F7C"/>
    <w:rsid w:val="00AF66C4"/>
    <w:rsid w:val="00B002F3"/>
    <w:rsid w:val="00B1055A"/>
    <w:rsid w:val="00B12C7D"/>
    <w:rsid w:val="00B13167"/>
    <w:rsid w:val="00B209F3"/>
    <w:rsid w:val="00B24D6E"/>
    <w:rsid w:val="00B256C6"/>
    <w:rsid w:val="00B274C9"/>
    <w:rsid w:val="00B27524"/>
    <w:rsid w:val="00B323A6"/>
    <w:rsid w:val="00B32D2B"/>
    <w:rsid w:val="00B33018"/>
    <w:rsid w:val="00B361F7"/>
    <w:rsid w:val="00B370C3"/>
    <w:rsid w:val="00B4657F"/>
    <w:rsid w:val="00B509F4"/>
    <w:rsid w:val="00B50EB8"/>
    <w:rsid w:val="00B50F54"/>
    <w:rsid w:val="00B5749D"/>
    <w:rsid w:val="00B578B9"/>
    <w:rsid w:val="00B614AD"/>
    <w:rsid w:val="00B671C5"/>
    <w:rsid w:val="00B73880"/>
    <w:rsid w:val="00B7701D"/>
    <w:rsid w:val="00B81C53"/>
    <w:rsid w:val="00B81D35"/>
    <w:rsid w:val="00B827F0"/>
    <w:rsid w:val="00B82F5A"/>
    <w:rsid w:val="00B82FE5"/>
    <w:rsid w:val="00B849A1"/>
    <w:rsid w:val="00B84F53"/>
    <w:rsid w:val="00B858B0"/>
    <w:rsid w:val="00B94FDC"/>
    <w:rsid w:val="00B95A19"/>
    <w:rsid w:val="00B974DB"/>
    <w:rsid w:val="00BA1006"/>
    <w:rsid w:val="00BA1F80"/>
    <w:rsid w:val="00BA2B1E"/>
    <w:rsid w:val="00BA7007"/>
    <w:rsid w:val="00BB255D"/>
    <w:rsid w:val="00BB2897"/>
    <w:rsid w:val="00BB3EE8"/>
    <w:rsid w:val="00BB4F22"/>
    <w:rsid w:val="00BB58FB"/>
    <w:rsid w:val="00BB7BE6"/>
    <w:rsid w:val="00BC052C"/>
    <w:rsid w:val="00BC11DF"/>
    <w:rsid w:val="00BC2CF0"/>
    <w:rsid w:val="00BC2D25"/>
    <w:rsid w:val="00BC5965"/>
    <w:rsid w:val="00BD1471"/>
    <w:rsid w:val="00BD15F9"/>
    <w:rsid w:val="00BD48D6"/>
    <w:rsid w:val="00BD5C26"/>
    <w:rsid w:val="00BD6D3F"/>
    <w:rsid w:val="00BE2898"/>
    <w:rsid w:val="00BE5908"/>
    <w:rsid w:val="00BE6957"/>
    <w:rsid w:val="00C06837"/>
    <w:rsid w:val="00C11A7F"/>
    <w:rsid w:val="00C12AC1"/>
    <w:rsid w:val="00C143B4"/>
    <w:rsid w:val="00C214B1"/>
    <w:rsid w:val="00C22DF0"/>
    <w:rsid w:val="00C2393A"/>
    <w:rsid w:val="00C24611"/>
    <w:rsid w:val="00C31FB6"/>
    <w:rsid w:val="00C3358E"/>
    <w:rsid w:val="00C35B1C"/>
    <w:rsid w:val="00C437CC"/>
    <w:rsid w:val="00C44C58"/>
    <w:rsid w:val="00C462B6"/>
    <w:rsid w:val="00C50CDE"/>
    <w:rsid w:val="00C50EFB"/>
    <w:rsid w:val="00C5197F"/>
    <w:rsid w:val="00C52D3B"/>
    <w:rsid w:val="00C55DF1"/>
    <w:rsid w:val="00C62C69"/>
    <w:rsid w:val="00C6338B"/>
    <w:rsid w:val="00C63AD4"/>
    <w:rsid w:val="00C641AE"/>
    <w:rsid w:val="00C652BB"/>
    <w:rsid w:val="00C67619"/>
    <w:rsid w:val="00C708C4"/>
    <w:rsid w:val="00C762CF"/>
    <w:rsid w:val="00C772BF"/>
    <w:rsid w:val="00C81EDC"/>
    <w:rsid w:val="00C81F04"/>
    <w:rsid w:val="00C840FF"/>
    <w:rsid w:val="00C90B2E"/>
    <w:rsid w:val="00CA034A"/>
    <w:rsid w:val="00CA124A"/>
    <w:rsid w:val="00CA1A0A"/>
    <w:rsid w:val="00CA5DA3"/>
    <w:rsid w:val="00CB3A48"/>
    <w:rsid w:val="00CB3C74"/>
    <w:rsid w:val="00CB431A"/>
    <w:rsid w:val="00CB55D8"/>
    <w:rsid w:val="00CB7011"/>
    <w:rsid w:val="00CB7DA1"/>
    <w:rsid w:val="00CC0AB5"/>
    <w:rsid w:val="00CC46A4"/>
    <w:rsid w:val="00CC4E4F"/>
    <w:rsid w:val="00CC6202"/>
    <w:rsid w:val="00CC692E"/>
    <w:rsid w:val="00CC709D"/>
    <w:rsid w:val="00CD0258"/>
    <w:rsid w:val="00CD6E89"/>
    <w:rsid w:val="00CE0CD3"/>
    <w:rsid w:val="00CE2567"/>
    <w:rsid w:val="00CE5462"/>
    <w:rsid w:val="00CE5E29"/>
    <w:rsid w:val="00CE6ED9"/>
    <w:rsid w:val="00CE7805"/>
    <w:rsid w:val="00CF0E22"/>
    <w:rsid w:val="00CF3F86"/>
    <w:rsid w:val="00CF515B"/>
    <w:rsid w:val="00CF5CB4"/>
    <w:rsid w:val="00CF7C21"/>
    <w:rsid w:val="00D02557"/>
    <w:rsid w:val="00D02BEF"/>
    <w:rsid w:val="00D02ECA"/>
    <w:rsid w:val="00D065FE"/>
    <w:rsid w:val="00D10099"/>
    <w:rsid w:val="00D13BD6"/>
    <w:rsid w:val="00D13E80"/>
    <w:rsid w:val="00D14640"/>
    <w:rsid w:val="00D15F41"/>
    <w:rsid w:val="00D16E9D"/>
    <w:rsid w:val="00D202FF"/>
    <w:rsid w:val="00D21B2F"/>
    <w:rsid w:val="00D22061"/>
    <w:rsid w:val="00D22160"/>
    <w:rsid w:val="00D22E6F"/>
    <w:rsid w:val="00D258AB"/>
    <w:rsid w:val="00D31E41"/>
    <w:rsid w:val="00D336B7"/>
    <w:rsid w:val="00D3521C"/>
    <w:rsid w:val="00D352C3"/>
    <w:rsid w:val="00D37D40"/>
    <w:rsid w:val="00D4087F"/>
    <w:rsid w:val="00D40EDB"/>
    <w:rsid w:val="00D469A6"/>
    <w:rsid w:val="00D479A3"/>
    <w:rsid w:val="00D51440"/>
    <w:rsid w:val="00D523A9"/>
    <w:rsid w:val="00D52CEC"/>
    <w:rsid w:val="00D6034F"/>
    <w:rsid w:val="00D64565"/>
    <w:rsid w:val="00D656F3"/>
    <w:rsid w:val="00D7265C"/>
    <w:rsid w:val="00D7289F"/>
    <w:rsid w:val="00D72B29"/>
    <w:rsid w:val="00D74B46"/>
    <w:rsid w:val="00D801F8"/>
    <w:rsid w:val="00D84667"/>
    <w:rsid w:val="00D854E5"/>
    <w:rsid w:val="00D8691D"/>
    <w:rsid w:val="00D870BB"/>
    <w:rsid w:val="00D875A5"/>
    <w:rsid w:val="00D90A3A"/>
    <w:rsid w:val="00D91BB7"/>
    <w:rsid w:val="00D948B4"/>
    <w:rsid w:val="00D94F89"/>
    <w:rsid w:val="00D96C4D"/>
    <w:rsid w:val="00DA294E"/>
    <w:rsid w:val="00DA2F49"/>
    <w:rsid w:val="00DB0507"/>
    <w:rsid w:val="00DB18ED"/>
    <w:rsid w:val="00DB1FA8"/>
    <w:rsid w:val="00DB464A"/>
    <w:rsid w:val="00DB53BC"/>
    <w:rsid w:val="00DB6257"/>
    <w:rsid w:val="00DB7845"/>
    <w:rsid w:val="00DC172E"/>
    <w:rsid w:val="00DC5557"/>
    <w:rsid w:val="00DC7DA0"/>
    <w:rsid w:val="00DD22DE"/>
    <w:rsid w:val="00DD30C3"/>
    <w:rsid w:val="00DD5725"/>
    <w:rsid w:val="00DE1135"/>
    <w:rsid w:val="00DE2A09"/>
    <w:rsid w:val="00DE5099"/>
    <w:rsid w:val="00DE523B"/>
    <w:rsid w:val="00DE5CEC"/>
    <w:rsid w:val="00DE5E33"/>
    <w:rsid w:val="00DF1ADA"/>
    <w:rsid w:val="00DF1EC2"/>
    <w:rsid w:val="00DF1FCE"/>
    <w:rsid w:val="00DF3791"/>
    <w:rsid w:val="00DF5F26"/>
    <w:rsid w:val="00E0081B"/>
    <w:rsid w:val="00E02EA9"/>
    <w:rsid w:val="00E03D87"/>
    <w:rsid w:val="00E054D5"/>
    <w:rsid w:val="00E05849"/>
    <w:rsid w:val="00E06F3D"/>
    <w:rsid w:val="00E076DD"/>
    <w:rsid w:val="00E12345"/>
    <w:rsid w:val="00E13E2C"/>
    <w:rsid w:val="00E22434"/>
    <w:rsid w:val="00E242D3"/>
    <w:rsid w:val="00E334F6"/>
    <w:rsid w:val="00E34CDF"/>
    <w:rsid w:val="00E361A5"/>
    <w:rsid w:val="00E412FD"/>
    <w:rsid w:val="00E414F1"/>
    <w:rsid w:val="00E425B8"/>
    <w:rsid w:val="00E438D6"/>
    <w:rsid w:val="00E45099"/>
    <w:rsid w:val="00E50140"/>
    <w:rsid w:val="00E51C1C"/>
    <w:rsid w:val="00E52446"/>
    <w:rsid w:val="00E5371B"/>
    <w:rsid w:val="00E55F54"/>
    <w:rsid w:val="00E570D4"/>
    <w:rsid w:val="00E574FA"/>
    <w:rsid w:val="00E60963"/>
    <w:rsid w:val="00E6136E"/>
    <w:rsid w:val="00E6567A"/>
    <w:rsid w:val="00E67274"/>
    <w:rsid w:val="00E67C26"/>
    <w:rsid w:val="00E709F0"/>
    <w:rsid w:val="00E71398"/>
    <w:rsid w:val="00E71EBB"/>
    <w:rsid w:val="00E76CB3"/>
    <w:rsid w:val="00E82D7E"/>
    <w:rsid w:val="00E8310D"/>
    <w:rsid w:val="00E8437F"/>
    <w:rsid w:val="00E942A8"/>
    <w:rsid w:val="00E94AAE"/>
    <w:rsid w:val="00E97D0A"/>
    <w:rsid w:val="00EB29CB"/>
    <w:rsid w:val="00EB2ADB"/>
    <w:rsid w:val="00EB4606"/>
    <w:rsid w:val="00EB625A"/>
    <w:rsid w:val="00EB750F"/>
    <w:rsid w:val="00EC2839"/>
    <w:rsid w:val="00EC2AA0"/>
    <w:rsid w:val="00EC3C82"/>
    <w:rsid w:val="00ED3B48"/>
    <w:rsid w:val="00ED6C22"/>
    <w:rsid w:val="00EE1B95"/>
    <w:rsid w:val="00EE23AB"/>
    <w:rsid w:val="00EE4B4F"/>
    <w:rsid w:val="00EE5DAC"/>
    <w:rsid w:val="00EE7392"/>
    <w:rsid w:val="00EF0907"/>
    <w:rsid w:val="00F01303"/>
    <w:rsid w:val="00F03968"/>
    <w:rsid w:val="00F04E58"/>
    <w:rsid w:val="00F05769"/>
    <w:rsid w:val="00F07474"/>
    <w:rsid w:val="00F10A8A"/>
    <w:rsid w:val="00F11E45"/>
    <w:rsid w:val="00F179BA"/>
    <w:rsid w:val="00F20D61"/>
    <w:rsid w:val="00F23BCB"/>
    <w:rsid w:val="00F23F0F"/>
    <w:rsid w:val="00F25836"/>
    <w:rsid w:val="00F336FB"/>
    <w:rsid w:val="00F33AD2"/>
    <w:rsid w:val="00F33ECA"/>
    <w:rsid w:val="00F36BE6"/>
    <w:rsid w:val="00F42E1F"/>
    <w:rsid w:val="00F56CDE"/>
    <w:rsid w:val="00F6081C"/>
    <w:rsid w:val="00F637B9"/>
    <w:rsid w:val="00F6459C"/>
    <w:rsid w:val="00F67CD6"/>
    <w:rsid w:val="00F72CFA"/>
    <w:rsid w:val="00F74701"/>
    <w:rsid w:val="00F842F0"/>
    <w:rsid w:val="00F84B41"/>
    <w:rsid w:val="00F8542C"/>
    <w:rsid w:val="00F90EF4"/>
    <w:rsid w:val="00F91420"/>
    <w:rsid w:val="00F92918"/>
    <w:rsid w:val="00FA190E"/>
    <w:rsid w:val="00FA2C8F"/>
    <w:rsid w:val="00FA4028"/>
    <w:rsid w:val="00FA4485"/>
    <w:rsid w:val="00FB02F8"/>
    <w:rsid w:val="00FB0A96"/>
    <w:rsid w:val="00FC0141"/>
    <w:rsid w:val="00FC07B5"/>
    <w:rsid w:val="00FC0837"/>
    <w:rsid w:val="00FD019F"/>
    <w:rsid w:val="00FD44B7"/>
    <w:rsid w:val="00FD46EC"/>
    <w:rsid w:val="00FE01E9"/>
    <w:rsid w:val="00FE57A5"/>
    <w:rsid w:val="00FE6048"/>
    <w:rsid w:val="00FE6E66"/>
    <w:rsid w:val="00FE7F55"/>
    <w:rsid w:val="00FF335A"/>
    <w:rsid w:val="00FF4D9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93E03"/>
  <w15:docId w15:val="{8CB059EC-9850-4AC7-95D0-F2416E13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D35"/>
    <w:rPr>
      <w:sz w:val="24"/>
      <w:szCs w:val="24"/>
    </w:rPr>
  </w:style>
  <w:style w:type="paragraph" w:styleId="1">
    <w:name w:val="heading 1"/>
    <w:basedOn w:val="a"/>
    <w:next w:val="a"/>
    <w:qFormat/>
    <w:rsid w:val="006D61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C74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70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701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101C9D"/>
    <w:rPr>
      <w:color w:val="0000FF"/>
      <w:u w:val="single"/>
    </w:rPr>
  </w:style>
  <w:style w:type="table" w:styleId="a4">
    <w:name w:val="Table Grid"/>
    <w:basedOn w:val="a1"/>
    <w:rsid w:val="00595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507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7C7440"/>
    <w:pPr>
      <w:jc w:val="both"/>
    </w:pPr>
    <w:rPr>
      <w:sz w:val="28"/>
      <w:szCs w:val="20"/>
    </w:rPr>
  </w:style>
  <w:style w:type="character" w:customStyle="1" w:styleId="40">
    <w:name w:val="Заголовок 4 Знак"/>
    <w:link w:val="4"/>
    <w:semiHidden/>
    <w:locked/>
    <w:rsid w:val="007C7440"/>
    <w:rPr>
      <w:b/>
      <w:bCs/>
      <w:sz w:val="28"/>
      <w:szCs w:val="28"/>
      <w:lang w:val="ru-RU" w:eastAsia="ru-RU" w:bidi="ar-SA"/>
    </w:rPr>
  </w:style>
  <w:style w:type="paragraph" w:customStyle="1" w:styleId="10">
    <w:name w:val="Обычный1"/>
    <w:rsid w:val="007C7440"/>
  </w:style>
  <w:style w:type="paragraph" w:styleId="a6">
    <w:name w:val="Balloon Text"/>
    <w:basedOn w:val="a"/>
    <w:link w:val="a7"/>
    <w:rsid w:val="00AF0C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AF0CE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8400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annotation reference"/>
    <w:basedOn w:val="a0"/>
    <w:semiHidden/>
    <w:unhideWhenUsed/>
    <w:rsid w:val="0082774E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82774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82774E"/>
  </w:style>
  <w:style w:type="paragraph" w:styleId="ac">
    <w:name w:val="annotation subject"/>
    <w:basedOn w:val="aa"/>
    <w:next w:val="aa"/>
    <w:link w:val="ad"/>
    <w:semiHidden/>
    <w:unhideWhenUsed/>
    <w:rsid w:val="0082774E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827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ТУЛЬСКАЯ ГОРОДСКАЯ ДУМА</vt:lpstr>
    </vt:vector>
  </TitlesOfParts>
  <Company>RePack by SPecialiST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ТУЛЬСКАЯ ГОРОДСКАЯ ДУМА</dc:title>
  <dc:creator>User</dc:creator>
  <cp:lastModifiedBy>Андреева Альбина Николаевна</cp:lastModifiedBy>
  <cp:revision>4</cp:revision>
  <cp:lastPrinted>2022-05-06T11:17:00Z</cp:lastPrinted>
  <dcterms:created xsi:type="dcterms:W3CDTF">2024-11-22T11:21:00Z</dcterms:created>
  <dcterms:modified xsi:type="dcterms:W3CDTF">2024-11-22T11:40:00Z</dcterms:modified>
</cp:coreProperties>
</file>